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7DA6" w:rsidRPr="00E132D4" w:rsidRDefault="00617DA6" w:rsidP="00617DA6">
      <w:pPr>
        <w:ind w:left="11340"/>
      </w:pPr>
      <w:r w:rsidRPr="00E132D4">
        <w:t>Приложение № 1</w:t>
      </w:r>
    </w:p>
    <w:p w:rsidR="00617DA6" w:rsidRPr="00E132D4" w:rsidRDefault="00617DA6" w:rsidP="00617DA6">
      <w:pPr>
        <w:ind w:left="11340"/>
      </w:pPr>
      <w:r w:rsidRPr="00E132D4">
        <w:t>к решению Красноярского</w:t>
      </w:r>
    </w:p>
    <w:p w:rsidR="00617DA6" w:rsidRPr="00E132D4" w:rsidRDefault="00617DA6" w:rsidP="00617DA6">
      <w:pPr>
        <w:ind w:left="11340"/>
      </w:pPr>
      <w:r w:rsidRPr="00E132D4">
        <w:t>городского Совета депутатов</w:t>
      </w:r>
    </w:p>
    <w:p w:rsidR="001E0206" w:rsidRDefault="00617DA6" w:rsidP="001E0206">
      <w:pPr>
        <w:ind w:left="11340"/>
      </w:pPr>
      <w:r w:rsidRPr="00E132D4">
        <w:t>от</w:t>
      </w:r>
      <w:r w:rsidR="002C4CB6">
        <w:t xml:space="preserve"> </w:t>
      </w:r>
      <w:r w:rsidR="00641A5E">
        <w:t>17.12.2024 № 7-70</w:t>
      </w:r>
    </w:p>
    <w:p w:rsidR="00A308E4" w:rsidRDefault="00A308E4" w:rsidP="001E0206">
      <w:pPr>
        <w:ind w:left="11340"/>
      </w:pPr>
    </w:p>
    <w:tbl>
      <w:tblPr>
        <w:tblW w:w="15466" w:type="dxa"/>
        <w:tblInd w:w="93" w:type="dxa"/>
        <w:tblLook w:val="04A0" w:firstRow="1" w:lastRow="0" w:firstColumn="1" w:lastColumn="0" w:noHBand="0" w:noVBand="1"/>
      </w:tblPr>
      <w:tblGrid>
        <w:gridCol w:w="944"/>
        <w:gridCol w:w="3213"/>
        <w:gridCol w:w="5164"/>
        <w:gridCol w:w="1808"/>
        <w:gridCol w:w="1946"/>
        <w:gridCol w:w="1805"/>
        <w:gridCol w:w="586"/>
      </w:tblGrid>
      <w:tr w:rsidR="009A05D7" w:rsidRPr="00980DED" w:rsidTr="009A05D7">
        <w:trPr>
          <w:cantSplit/>
          <w:trHeight w:val="20"/>
        </w:trPr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5D7" w:rsidRPr="00980DED" w:rsidRDefault="009A05D7" w:rsidP="00980D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bookmarkStart w:id="0" w:name="RANGE!A1:F31"/>
            <w:bookmarkEnd w:id="0"/>
          </w:p>
        </w:tc>
        <w:tc>
          <w:tcPr>
            <w:tcW w:w="121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05D7" w:rsidRPr="00E6328C" w:rsidRDefault="009A05D7" w:rsidP="00980DED">
            <w:pPr>
              <w:jc w:val="center"/>
              <w:rPr>
                <w:color w:val="000000"/>
              </w:rPr>
            </w:pPr>
            <w:r w:rsidRPr="00980DED">
              <w:rPr>
                <w:color w:val="000000"/>
              </w:rPr>
              <w:t>Источники финансирования дефицита бюджета города на 202</w:t>
            </w:r>
            <w:r>
              <w:rPr>
                <w:color w:val="000000"/>
              </w:rPr>
              <w:t>5</w:t>
            </w:r>
            <w:r w:rsidR="00641A5E">
              <w:rPr>
                <w:color w:val="000000"/>
              </w:rPr>
              <w:t xml:space="preserve"> год и </w:t>
            </w:r>
            <w:r w:rsidRPr="00980DED">
              <w:rPr>
                <w:color w:val="000000"/>
              </w:rPr>
              <w:t>плановый период 202</w:t>
            </w:r>
            <w:r>
              <w:rPr>
                <w:color w:val="000000"/>
              </w:rPr>
              <w:t>6</w:t>
            </w:r>
            <w:r w:rsidRPr="00980DED">
              <w:rPr>
                <w:color w:val="000000"/>
              </w:rPr>
              <w:t>–202</w:t>
            </w:r>
            <w:r>
              <w:rPr>
                <w:color w:val="000000"/>
              </w:rPr>
              <w:t>7</w:t>
            </w:r>
            <w:r w:rsidRPr="00980DED">
              <w:rPr>
                <w:color w:val="000000"/>
              </w:rPr>
              <w:t xml:space="preserve"> годов</w:t>
            </w:r>
          </w:p>
          <w:p w:rsidR="009A05D7" w:rsidRPr="00E6328C" w:rsidRDefault="009A05D7" w:rsidP="00980DED">
            <w:pPr>
              <w:jc w:val="center"/>
              <w:rPr>
                <w:color w:val="000000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5D7" w:rsidRPr="00980DED" w:rsidRDefault="009A05D7" w:rsidP="00980D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:rsidR="009A05D7" w:rsidRPr="00980DED" w:rsidRDefault="009A05D7" w:rsidP="00980D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A05D7" w:rsidRPr="00980DED" w:rsidTr="009A05D7">
        <w:trPr>
          <w:cantSplit/>
          <w:trHeight w:val="20"/>
        </w:trPr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05D7" w:rsidRPr="00980DED" w:rsidRDefault="009A05D7" w:rsidP="00980D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A05D7" w:rsidRPr="00980DED" w:rsidRDefault="009A05D7" w:rsidP="00980D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A05D7" w:rsidRPr="00980DED" w:rsidRDefault="009A05D7" w:rsidP="00980D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A05D7" w:rsidRPr="00980DED" w:rsidRDefault="009A05D7" w:rsidP="00980D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A05D7" w:rsidRPr="00980DED" w:rsidRDefault="009A05D7" w:rsidP="00980D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05D7" w:rsidRPr="00980DED" w:rsidRDefault="009A05D7" w:rsidP="00980D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right w:val="nil"/>
            </w:tcBorders>
          </w:tcPr>
          <w:p w:rsidR="009A05D7" w:rsidRPr="00980DED" w:rsidRDefault="009A05D7" w:rsidP="00980D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A05D7" w:rsidRPr="00980DED" w:rsidTr="009A05D7">
        <w:trPr>
          <w:cantSplit/>
          <w:trHeight w:val="276"/>
        </w:trPr>
        <w:tc>
          <w:tcPr>
            <w:tcW w:w="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5D7" w:rsidRPr="00980DED" w:rsidRDefault="009A05D7" w:rsidP="00980DED">
            <w:pPr>
              <w:jc w:val="center"/>
              <w:rPr>
                <w:color w:val="000000"/>
              </w:rPr>
            </w:pPr>
            <w:r w:rsidRPr="00980DED">
              <w:rPr>
                <w:color w:val="000000"/>
              </w:rPr>
              <w:t>№ строки</w:t>
            </w:r>
          </w:p>
        </w:tc>
        <w:tc>
          <w:tcPr>
            <w:tcW w:w="32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5D7" w:rsidRPr="00980DED" w:rsidRDefault="009A05D7" w:rsidP="00980DED">
            <w:pPr>
              <w:jc w:val="center"/>
              <w:rPr>
                <w:color w:val="000000"/>
              </w:rPr>
            </w:pPr>
            <w:r w:rsidRPr="00980DED">
              <w:rPr>
                <w:color w:val="000000"/>
              </w:rPr>
              <w:t>Код</w:t>
            </w:r>
          </w:p>
        </w:tc>
        <w:tc>
          <w:tcPr>
            <w:tcW w:w="5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05D7" w:rsidRPr="00980DED" w:rsidRDefault="009A05D7" w:rsidP="00980DED">
            <w:pPr>
              <w:jc w:val="center"/>
              <w:rPr>
                <w:color w:val="000000"/>
              </w:rPr>
            </w:pPr>
            <w:r w:rsidRPr="00980DED">
              <w:rPr>
                <w:color w:val="000000"/>
              </w:rPr>
              <w:t>Наименование кода поступлений в бюджет, группы, подгруппы, статьи, подстатьи, элемента, подвида, аналитической группы вида источника</w:t>
            </w:r>
            <w:r w:rsidRPr="00980DED">
              <w:t xml:space="preserve"> внутреннего </w:t>
            </w:r>
            <w:r w:rsidRPr="00980DED">
              <w:rPr>
                <w:color w:val="000000"/>
              </w:rPr>
              <w:t>финансирования дефицита бюджета</w:t>
            </w:r>
          </w:p>
        </w:tc>
        <w:tc>
          <w:tcPr>
            <w:tcW w:w="1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5D7" w:rsidRPr="00980DED" w:rsidRDefault="009A05D7" w:rsidP="00E6328C">
            <w:pPr>
              <w:jc w:val="center"/>
              <w:rPr>
                <w:color w:val="000000"/>
              </w:rPr>
            </w:pPr>
            <w:r w:rsidRPr="00980DED">
              <w:rPr>
                <w:color w:val="000000"/>
              </w:rPr>
              <w:t>Сумма на</w:t>
            </w:r>
            <w:r w:rsidRPr="00980DED">
              <w:rPr>
                <w:color w:val="000000"/>
              </w:rPr>
              <w:br/>
              <w:t>202</w:t>
            </w:r>
            <w:r>
              <w:rPr>
                <w:color w:val="000000"/>
              </w:rPr>
              <w:t>5</w:t>
            </w:r>
            <w:r w:rsidRPr="00980DED">
              <w:rPr>
                <w:color w:val="000000"/>
              </w:rPr>
              <w:t xml:space="preserve"> </w:t>
            </w:r>
            <w:proofErr w:type="gramStart"/>
            <w:r w:rsidRPr="00980DED">
              <w:rPr>
                <w:color w:val="000000"/>
              </w:rPr>
              <w:t>год,</w:t>
            </w:r>
            <w:r w:rsidRPr="00980DED">
              <w:rPr>
                <w:color w:val="000000"/>
              </w:rPr>
              <w:br/>
              <w:t>тыс.</w:t>
            </w:r>
            <w:proofErr w:type="gramEnd"/>
            <w:r w:rsidRPr="00980DED">
              <w:rPr>
                <w:color w:val="000000"/>
              </w:rPr>
              <w:t xml:space="preserve"> рублей</w:t>
            </w:r>
          </w:p>
        </w:tc>
        <w:tc>
          <w:tcPr>
            <w:tcW w:w="1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5D7" w:rsidRPr="00980DED" w:rsidRDefault="009A05D7" w:rsidP="00E6328C">
            <w:pPr>
              <w:jc w:val="center"/>
              <w:rPr>
                <w:color w:val="000000"/>
              </w:rPr>
            </w:pPr>
            <w:r w:rsidRPr="00980DED">
              <w:rPr>
                <w:color w:val="000000"/>
              </w:rPr>
              <w:t>Сумма на</w:t>
            </w:r>
            <w:r w:rsidRPr="00980DED">
              <w:rPr>
                <w:color w:val="000000"/>
              </w:rPr>
              <w:br/>
              <w:t>202</w:t>
            </w:r>
            <w:r>
              <w:rPr>
                <w:color w:val="000000"/>
              </w:rPr>
              <w:t>6</w:t>
            </w:r>
            <w:r w:rsidRPr="00980DED">
              <w:rPr>
                <w:color w:val="000000"/>
              </w:rPr>
              <w:t xml:space="preserve"> </w:t>
            </w:r>
            <w:proofErr w:type="gramStart"/>
            <w:r w:rsidRPr="00980DED">
              <w:rPr>
                <w:color w:val="000000"/>
              </w:rPr>
              <w:t>год,</w:t>
            </w:r>
            <w:r w:rsidRPr="00980DED">
              <w:rPr>
                <w:color w:val="000000"/>
              </w:rPr>
              <w:br/>
              <w:t>тыс.</w:t>
            </w:r>
            <w:proofErr w:type="gramEnd"/>
            <w:r w:rsidRPr="00980DED">
              <w:rPr>
                <w:color w:val="000000"/>
              </w:rPr>
              <w:t xml:space="preserve"> рублей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5D7" w:rsidRPr="00980DED" w:rsidRDefault="009A05D7" w:rsidP="00E6328C">
            <w:pPr>
              <w:jc w:val="center"/>
              <w:rPr>
                <w:color w:val="000000"/>
              </w:rPr>
            </w:pPr>
            <w:r w:rsidRPr="00980DED">
              <w:rPr>
                <w:color w:val="000000"/>
              </w:rPr>
              <w:t>Сумма на</w:t>
            </w:r>
            <w:r w:rsidRPr="00980DED">
              <w:rPr>
                <w:color w:val="000000"/>
              </w:rPr>
              <w:br/>
              <w:t>202</w:t>
            </w:r>
            <w:r>
              <w:rPr>
                <w:color w:val="000000"/>
              </w:rPr>
              <w:t>7</w:t>
            </w:r>
            <w:r w:rsidRPr="00980DED">
              <w:rPr>
                <w:color w:val="000000"/>
              </w:rPr>
              <w:t xml:space="preserve"> </w:t>
            </w:r>
            <w:proofErr w:type="gramStart"/>
            <w:r w:rsidRPr="00980DED">
              <w:rPr>
                <w:color w:val="000000"/>
              </w:rPr>
              <w:t>год,</w:t>
            </w:r>
            <w:r w:rsidRPr="00980DED">
              <w:rPr>
                <w:color w:val="000000"/>
              </w:rPr>
              <w:br/>
              <w:t>тыс.</w:t>
            </w:r>
            <w:proofErr w:type="gramEnd"/>
            <w:r w:rsidRPr="00980DED">
              <w:rPr>
                <w:color w:val="000000"/>
              </w:rPr>
              <w:t xml:space="preserve"> рублей</w:t>
            </w:r>
          </w:p>
        </w:tc>
        <w:tc>
          <w:tcPr>
            <w:tcW w:w="586" w:type="dxa"/>
            <w:tcBorders>
              <w:left w:val="single" w:sz="4" w:space="0" w:color="auto"/>
            </w:tcBorders>
          </w:tcPr>
          <w:p w:rsidR="009A05D7" w:rsidRPr="00980DED" w:rsidRDefault="009A05D7" w:rsidP="00E6328C">
            <w:pPr>
              <w:jc w:val="center"/>
              <w:rPr>
                <w:color w:val="000000"/>
              </w:rPr>
            </w:pPr>
          </w:p>
        </w:tc>
      </w:tr>
      <w:tr w:rsidR="009A05D7" w:rsidRPr="00980DED" w:rsidTr="009A05D7">
        <w:trPr>
          <w:cantSplit/>
          <w:trHeight w:val="276"/>
        </w:trPr>
        <w:tc>
          <w:tcPr>
            <w:tcW w:w="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5D7" w:rsidRPr="00980DED" w:rsidRDefault="009A05D7" w:rsidP="00980DED">
            <w:pPr>
              <w:rPr>
                <w:color w:val="000000"/>
              </w:rPr>
            </w:pPr>
          </w:p>
        </w:tc>
        <w:tc>
          <w:tcPr>
            <w:tcW w:w="32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5D7" w:rsidRPr="00980DED" w:rsidRDefault="009A05D7" w:rsidP="00980DED">
            <w:pPr>
              <w:rPr>
                <w:color w:val="000000"/>
              </w:rPr>
            </w:pPr>
          </w:p>
        </w:tc>
        <w:tc>
          <w:tcPr>
            <w:tcW w:w="5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A05D7" w:rsidRPr="00980DED" w:rsidRDefault="009A05D7" w:rsidP="00980DED">
            <w:pPr>
              <w:rPr>
                <w:color w:val="000000"/>
              </w:rPr>
            </w:pPr>
          </w:p>
        </w:tc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5D7" w:rsidRPr="00980DED" w:rsidRDefault="009A05D7" w:rsidP="00980DED">
            <w:pPr>
              <w:rPr>
                <w:color w:val="000000"/>
              </w:rPr>
            </w:pPr>
          </w:p>
        </w:tc>
        <w:tc>
          <w:tcPr>
            <w:tcW w:w="1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5D7" w:rsidRPr="00980DED" w:rsidRDefault="009A05D7" w:rsidP="00980DED">
            <w:pPr>
              <w:rPr>
                <w:color w:val="000000"/>
              </w:rPr>
            </w:pPr>
          </w:p>
        </w:tc>
        <w:tc>
          <w:tcPr>
            <w:tcW w:w="1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5D7" w:rsidRPr="00980DED" w:rsidRDefault="009A05D7" w:rsidP="00980DED">
            <w:pPr>
              <w:rPr>
                <w:color w:val="000000"/>
              </w:rPr>
            </w:pPr>
          </w:p>
        </w:tc>
        <w:tc>
          <w:tcPr>
            <w:tcW w:w="586" w:type="dxa"/>
            <w:tcBorders>
              <w:left w:val="single" w:sz="4" w:space="0" w:color="auto"/>
            </w:tcBorders>
          </w:tcPr>
          <w:p w:rsidR="009A05D7" w:rsidRPr="00980DED" w:rsidRDefault="009A05D7" w:rsidP="00980DED">
            <w:pPr>
              <w:rPr>
                <w:color w:val="000000"/>
              </w:rPr>
            </w:pPr>
          </w:p>
        </w:tc>
      </w:tr>
      <w:tr w:rsidR="009A05D7" w:rsidRPr="00980DED" w:rsidTr="009A05D7">
        <w:trPr>
          <w:cantSplit/>
          <w:trHeight w:val="2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5D7" w:rsidRPr="00980DED" w:rsidRDefault="009A05D7" w:rsidP="00980DED">
            <w:pPr>
              <w:jc w:val="center"/>
              <w:rPr>
                <w:color w:val="000000"/>
                <w:sz w:val="22"/>
                <w:szCs w:val="22"/>
              </w:rPr>
            </w:pPr>
            <w:r w:rsidRPr="00980DED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5D7" w:rsidRPr="00980DED" w:rsidRDefault="009A05D7" w:rsidP="00980DED">
            <w:pPr>
              <w:jc w:val="center"/>
              <w:rPr>
                <w:color w:val="000000"/>
                <w:sz w:val="22"/>
                <w:szCs w:val="22"/>
              </w:rPr>
            </w:pPr>
            <w:r w:rsidRPr="00980DED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5D7" w:rsidRPr="00980DED" w:rsidRDefault="009A05D7" w:rsidP="00980DED">
            <w:pPr>
              <w:jc w:val="center"/>
              <w:rPr>
                <w:color w:val="000000"/>
                <w:sz w:val="22"/>
                <w:szCs w:val="22"/>
              </w:rPr>
            </w:pPr>
            <w:r w:rsidRPr="00980DED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5D7" w:rsidRPr="00980DED" w:rsidRDefault="009A05D7" w:rsidP="00980DED">
            <w:pPr>
              <w:jc w:val="center"/>
              <w:rPr>
                <w:color w:val="000000"/>
                <w:sz w:val="22"/>
                <w:szCs w:val="22"/>
              </w:rPr>
            </w:pPr>
            <w:r w:rsidRPr="00980DED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05D7" w:rsidRPr="00980DED" w:rsidRDefault="009A05D7" w:rsidP="00980DED">
            <w:pPr>
              <w:jc w:val="center"/>
              <w:rPr>
                <w:color w:val="000000"/>
                <w:sz w:val="22"/>
                <w:szCs w:val="22"/>
              </w:rPr>
            </w:pPr>
            <w:r w:rsidRPr="00980DED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05D7" w:rsidRPr="00980DED" w:rsidRDefault="009A05D7" w:rsidP="00980DED">
            <w:pPr>
              <w:jc w:val="center"/>
              <w:rPr>
                <w:color w:val="000000"/>
                <w:sz w:val="22"/>
                <w:szCs w:val="22"/>
              </w:rPr>
            </w:pPr>
            <w:r w:rsidRPr="00980DED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586" w:type="dxa"/>
            <w:tcBorders>
              <w:left w:val="single" w:sz="4" w:space="0" w:color="auto"/>
            </w:tcBorders>
            <w:shd w:val="clear" w:color="000000" w:fill="FFFFFF"/>
          </w:tcPr>
          <w:p w:rsidR="009A05D7" w:rsidRPr="00980DED" w:rsidRDefault="009A05D7" w:rsidP="00980DE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A05D7" w:rsidRPr="00980DED" w:rsidTr="009A05D7">
        <w:trPr>
          <w:cantSplit/>
          <w:trHeight w:val="2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5D7" w:rsidRPr="00980DED" w:rsidRDefault="009A05D7" w:rsidP="00980DED">
            <w:pPr>
              <w:jc w:val="center"/>
              <w:rPr>
                <w:color w:val="000000"/>
              </w:rPr>
            </w:pPr>
            <w:r w:rsidRPr="00980DED">
              <w:rPr>
                <w:color w:val="000000"/>
              </w:rPr>
              <w:t>1</w:t>
            </w:r>
          </w:p>
        </w:tc>
        <w:tc>
          <w:tcPr>
            <w:tcW w:w="3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5D7" w:rsidRPr="00980DED" w:rsidRDefault="009A05D7" w:rsidP="00980DED">
            <w:pPr>
              <w:jc w:val="center"/>
              <w:rPr>
                <w:color w:val="000000"/>
              </w:rPr>
            </w:pPr>
            <w:r w:rsidRPr="00980DED">
              <w:rPr>
                <w:color w:val="000000"/>
              </w:rPr>
              <w:t>904 01 01 00 00 00 0000 000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5D7" w:rsidRPr="00980DED" w:rsidRDefault="009A05D7" w:rsidP="00980DED">
            <w:pPr>
              <w:rPr>
                <w:color w:val="000000"/>
              </w:rPr>
            </w:pPr>
            <w:r w:rsidRPr="00980DED">
              <w:rPr>
                <w:color w:val="000000"/>
              </w:rP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5D7" w:rsidRPr="00980DED" w:rsidRDefault="009A05D7" w:rsidP="001D49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-85</w:t>
            </w:r>
            <w:r w:rsidRPr="00980DED">
              <w:rPr>
                <w:color w:val="000000"/>
              </w:rPr>
              <w:t>0 000,</w:t>
            </w:r>
            <w:r>
              <w:rPr>
                <w:color w:val="000000"/>
              </w:rPr>
              <w:t>25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5D7" w:rsidRPr="00980DED" w:rsidRDefault="009A05D7" w:rsidP="00980DED">
            <w:pPr>
              <w:jc w:val="center"/>
              <w:rPr>
                <w:color w:val="000000"/>
              </w:rPr>
            </w:pPr>
            <w:r w:rsidRPr="00980DED">
              <w:rPr>
                <w:color w:val="000000"/>
              </w:rPr>
              <w:t>0,00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5D7" w:rsidRPr="00980DED" w:rsidRDefault="009A05D7" w:rsidP="00980DED">
            <w:pPr>
              <w:jc w:val="center"/>
              <w:rPr>
                <w:color w:val="000000"/>
              </w:rPr>
            </w:pPr>
            <w:r w:rsidRPr="00980DED">
              <w:rPr>
                <w:color w:val="000000"/>
              </w:rPr>
              <w:t>0,00</w:t>
            </w:r>
          </w:p>
        </w:tc>
        <w:tc>
          <w:tcPr>
            <w:tcW w:w="586" w:type="dxa"/>
            <w:tcBorders>
              <w:left w:val="single" w:sz="4" w:space="0" w:color="auto"/>
            </w:tcBorders>
          </w:tcPr>
          <w:p w:rsidR="009A05D7" w:rsidRPr="00980DED" w:rsidRDefault="009A05D7" w:rsidP="00980DED">
            <w:pPr>
              <w:jc w:val="center"/>
              <w:rPr>
                <w:color w:val="000000"/>
              </w:rPr>
            </w:pPr>
          </w:p>
        </w:tc>
      </w:tr>
      <w:tr w:rsidR="009A05D7" w:rsidRPr="00980DED" w:rsidTr="009A05D7">
        <w:trPr>
          <w:cantSplit/>
          <w:trHeight w:val="2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5D7" w:rsidRPr="00980DED" w:rsidRDefault="009A05D7" w:rsidP="00980DED">
            <w:pPr>
              <w:jc w:val="center"/>
              <w:rPr>
                <w:color w:val="000000"/>
              </w:rPr>
            </w:pPr>
            <w:r w:rsidRPr="00980DED">
              <w:rPr>
                <w:color w:val="000000"/>
              </w:rPr>
              <w:t>2</w:t>
            </w:r>
          </w:p>
        </w:tc>
        <w:tc>
          <w:tcPr>
            <w:tcW w:w="3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5D7" w:rsidRPr="00980DED" w:rsidRDefault="009A05D7" w:rsidP="00980DED">
            <w:pPr>
              <w:jc w:val="center"/>
              <w:rPr>
                <w:color w:val="000000"/>
              </w:rPr>
            </w:pPr>
            <w:r w:rsidRPr="00980DED">
              <w:rPr>
                <w:color w:val="000000"/>
              </w:rPr>
              <w:t>904 01 01 00 00 00 0000 700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5D7" w:rsidRPr="00980DED" w:rsidRDefault="009A05D7" w:rsidP="00980DED">
            <w:pPr>
              <w:rPr>
                <w:color w:val="000000"/>
              </w:rPr>
            </w:pPr>
            <w:r w:rsidRPr="00980DED">
              <w:rPr>
                <w:color w:val="000000"/>
              </w:rPr>
              <w:t>Размещение государственных (муниципальных) ценных бумаг, номинальная стоимость которых указана в валюте Российской Федерации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5D7" w:rsidRPr="00980DED" w:rsidRDefault="009A05D7" w:rsidP="00980D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5D7" w:rsidRPr="00980DED" w:rsidRDefault="009A05D7" w:rsidP="00980DED">
            <w:pPr>
              <w:jc w:val="center"/>
              <w:rPr>
                <w:color w:val="000000"/>
              </w:rPr>
            </w:pPr>
            <w:r w:rsidRPr="00980DED">
              <w:rPr>
                <w:color w:val="000000"/>
              </w:rPr>
              <w:t>0,00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5D7" w:rsidRPr="00980DED" w:rsidRDefault="009A05D7" w:rsidP="00980DED">
            <w:pPr>
              <w:jc w:val="center"/>
              <w:rPr>
                <w:color w:val="000000"/>
              </w:rPr>
            </w:pPr>
            <w:r w:rsidRPr="00980DED">
              <w:rPr>
                <w:color w:val="000000"/>
              </w:rPr>
              <w:t>0,00</w:t>
            </w:r>
          </w:p>
        </w:tc>
        <w:tc>
          <w:tcPr>
            <w:tcW w:w="586" w:type="dxa"/>
            <w:tcBorders>
              <w:left w:val="single" w:sz="4" w:space="0" w:color="auto"/>
            </w:tcBorders>
          </w:tcPr>
          <w:p w:rsidR="009A05D7" w:rsidRPr="00980DED" w:rsidRDefault="009A05D7" w:rsidP="00980DED">
            <w:pPr>
              <w:jc w:val="center"/>
              <w:rPr>
                <w:color w:val="000000"/>
              </w:rPr>
            </w:pPr>
          </w:p>
        </w:tc>
      </w:tr>
      <w:tr w:rsidR="009A05D7" w:rsidRPr="00980DED" w:rsidTr="009A05D7">
        <w:trPr>
          <w:cantSplit/>
          <w:trHeight w:val="2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5D7" w:rsidRPr="00980DED" w:rsidRDefault="009A05D7" w:rsidP="00980DED">
            <w:pPr>
              <w:jc w:val="center"/>
              <w:rPr>
                <w:color w:val="000000"/>
              </w:rPr>
            </w:pPr>
            <w:r w:rsidRPr="00980DED">
              <w:rPr>
                <w:color w:val="000000"/>
              </w:rPr>
              <w:t>3</w:t>
            </w:r>
          </w:p>
        </w:tc>
        <w:tc>
          <w:tcPr>
            <w:tcW w:w="3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5D7" w:rsidRPr="00980DED" w:rsidRDefault="009A05D7" w:rsidP="00980DED">
            <w:pPr>
              <w:jc w:val="center"/>
              <w:rPr>
                <w:color w:val="000000"/>
              </w:rPr>
            </w:pPr>
            <w:r w:rsidRPr="00980DED">
              <w:rPr>
                <w:color w:val="000000"/>
              </w:rPr>
              <w:t>904 01 01 00 00 04 0000 710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5D7" w:rsidRPr="00980DED" w:rsidRDefault="009A05D7" w:rsidP="00980DED">
            <w:pPr>
              <w:rPr>
                <w:color w:val="000000"/>
              </w:rPr>
            </w:pPr>
            <w:r w:rsidRPr="00980DED">
              <w:rPr>
                <w:color w:val="000000"/>
              </w:rPr>
              <w:t>Размещение муниципальных ценных бумаг городских округов, номинальная стоимость которых указана в валюте Российской Федерации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5D7" w:rsidRPr="00980DED" w:rsidRDefault="009A05D7" w:rsidP="00980D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5D7" w:rsidRPr="00980DED" w:rsidRDefault="009A05D7" w:rsidP="00980DED">
            <w:pPr>
              <w:jc w:val="center"/>
              <w:rPr>
                <w:color w:val="000000"/>
              </w:rPr>
            </w:pPr>
            <w:r w:rsidRPr="00980DED">
              <w:rPr>
                <w:color w:val="000000"/>
              </w:rPr>
              <w:t>0,00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5D7" w:rsidRPr="00980DED" w:rsidRDefault="009A05D7" w:rsidP="00980DED">
            <w:pPr>
              <w:jc w:val="center"/>
              <w:rPr>
                <w:color w:val="000000"/>
              </w:rPr>
            </w:pPr>
            <w:r w:rsidRPr="00980DED">
              <w:rPr>
                <w:color w:val="000000"/>
              </w:rPr>
              <w:t>0,00</w:t>
            </w:r>
          </w:p>
        </w:tc>
        <w:tc>
          <w:tcPr>
            <w:tcW w:w="586" w:type="dxa"/>
            <w:tcBorders>
              <w:left w:val="single" w:sz="4" w:space="0" w:color="auto"/>
            </w:tcBorders>
          </w:tcPr>
          <w:p w:rsidR="009A05D7" w:rsidRPr="00980DED" w:rsidRDefault="009A05D7" w:rsidP="00980DED">
            <w:pPr>
              <w:jc w:val="center"/>
              <w:rPr>
                <w:color w:val="000000"/>
              </w:rPr>
            </w:pPr>
          </w:p>
        </w:tc>
      </w:tr>
      <w:tr w:rsidR="009A05D7" w:rsidRPr="00980DED" w:rsidTr="009A05D7">
        <w:trPr>
          <w:cantSplit/>
          <w:trHeight w:val="2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5D7" w:rsidRPr="00980DED" w:rsidRDefault="009A05D7" w:rsidP="00980DED">
            <w:pPr>
              <w:jc w:val="center"/>
              <w:rPr>
                <w:color w:val="000000"/>
              </w:rPr>
            </w:pPr>
            <w:r w:rsidRPr="00980DED">
              <w:rPr>
                <w:color w:val="000000"/>
              </w:rPr>
              <w:t>4</w:t>
            </w:r>
          </w:p>
        </w:tc>
        <w:tc>
          <w:tcPr>
            <w:tcW w:w="3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5D7" w:rsidRPr="00980DED" w:rsidRDefault="009A05D7" w:rsidP="00980DED">
            <w:pPr>
              <w:jc w:val="center"/>
              <w:rPr>
                <w:color w:val="000000"/>
              </w:rPr>
            </w:pPr>
            <w:r w:rsidRPr="00980DED">
              <w:rPr>
                <w:color w:val="000000"/>
              </w:rPr>
              <w:t>904 01 01 00 00 00 0000 800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5D7" w:rsidRPr="00980DED" w:rsidRDefault="009A05D7" w:rsidP="00980DED">
            <w:pPr>
              <w:rPr>
                <w:color w:val="000000"/>
              </w:rPr>
            </w:pPr>
            <w:r w:rsidRPr="00980DED">
              <w:rPr>
                <w:color w:val="000000"/>
              </w:rPr>
              <w:t>Погашение государственных (муниципальных) ценных бумаг, номинальная стоимость которых указана в валюте Российской Федерации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5D7" w:rsidRPr="00980DED" w:rsidRDefault="009A05D7" w:rsidP="001D49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Pr="00980DED">
              <w:rPr>
                <w:color w:val="000000"/>
              </w:rPr>
              <w:t>50 000,</w:t>
            </w:r>
            <w:r>
              <w:rPr>
                <w:color w:val="000000"/>
              </w:rPr>
              <w:t>25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5D7" w:rsidRPr="00980DED" w:rsidRDefault="009A05D7" w:rsidP="00980D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5D7" w:rsidRPr="00980DED" w:rsidRDefault="009A05D7" w:rsidP="00980DED">
            <w:pPr>
              <w:jc w:val="center"/>
              <w:rPr>
                <w:color w:val="000000"/>
              </w:rPr>
            </w:pPr>
            <w:r w:rsidRPr="00980DED">
              <w:rPr>
                <w:color w:val="000000"/>
              </w:rPr>
              <w:t>0,00</w:t>
            </w:r>
          </w:p>
        </w:tc>
        <w:tc>
          <w:tcPr>
            <w:tcW w:w="586" w:type="dxa"/>
            <w:tcBorders>
              <w:left w:val="single" w:sz="4" w:space="0" w:color="auto"/>
            </w:tcBorders>
          </w:tcPr>
          <w:p w:rsidR="009A05D7" w:rsidRPr="00980DED" w:rsidRDefault="009A05D7" w:rsidP="00980DED">
            <w:pPr>
              <w:jc w:val="center"/>
              <w:rPr>
                <w:color w:val="000000"/>
              </w:rPr>
            </w:pPr>
          </w:p>
        </w:tc>
      </w:tr>
      <w:tr w:rsidR="009A05D7" w:rsidRPr="00980DED" w:rsidTr="009A05D7">
        <w:trPr>
          <w:cantSplit/>
          <w:trHeight w:val="2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5D7" w:rsidRPr="00980DED" w:rsidRDefault="009A05D7" w:rsidP="00980DED">
            <w:pPr>
              <w:jc w:val="center"/>
              <w:rPr>
                <w:color w:val="000000"/>
              </w:rPr>
            </w:pPr>
            <w:r w:rsidRPr="00980DED">
              <w:rPr>
                <w:color w:val="000000"/>
              </w:rPr>
              <w:t>5</w:t>
            </w:r>
          </w:p>
        </w:tc>
        <w:tc>
          <w:tcPr>
            <w:tcW w:w="3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5D7" w:rsidRPr="00980DED" w:rsidRDefault="009A05D7" w:rsidP="00980DED">
            <w:pPr>
              <w:jc w:val="center"/>
              <w:rPr>
                <w:color w:val="000000"/>
              </w:rPr>
            </w:pPr>
            <w:r w:rsidRPr="00980DED">
              <w:rPr>
                <w:color w:val="000000"/>
              </w:rPr>
              <w:t>904 01 01 00 00 04 0000 810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5D7" w:rsidRPr="00980DED" w:rsidRDefault="009A05D7" w:rsidP="00980DED">
            <w:pPr>
              <w:rPr>
                <w:color w:val="000000"/>
              </w:rPr>
            </w:pPr>
            <w:r w:rsidRPr="00980DED">
              <w:rPr>
                <w:color w:val="000000"/>
              </w:rPr>
              <w:t>Погашение муниципальных ценных бумаг городских округов, номинальная стоимость которых указана в валюте Российской Федерации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5D7" w:rsidRPr="00980DED" w:rsidRDefault="009A05D7" w:rsidP="001D49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Pr="00980DED">
              <w:rPr>
                <w:color w:val="000000"/>
              </w:rPr>
              <w:t>50 000,</w:t>
            </w:r>
            <w:r>
              <w:rPr>
                <w:color w:val="000000"/>
              </w:rPr>
              <w:t>25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5D7" w:rsidRPr="00980DED" w:rsidRDefault="009A05D7" w:rsidP="00980D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5D7" w:rsidRPr="00980DED" w:rsidRDefault="009A05D7" w:rsidP="00980DED">
            <w:pPr>
              <w:jc w:val="center"/>
              <w:rPr>
                <w:color w:val="000000"/>
              </w:rPr>
            </w:pPr>
            <w:r w:rsidRPr="00980DED">
              <w:rPr>
                <w:color w:val="000000"/>
              </w:rPr>
              <w:t>0,00</w:t>
            </w:r>
          </w:p>
        </w:tc>
        <w:tc>
          <w:tcPr>
            <w:tcW w:w="586" w:type="dxa"/>
            <w:tcBorders>
              <w:left w:val="single" w:sz="4" w:space="0" w:color="auto"/>
            </w:tcBorders>
          </w:tcPr>
          <w:p w:rsidR="009A05D7" w:rsidRPr="00980DED" w:rsidRDefault="009A05D7" w:rsidP="00980DED">
            <w:pPr>
              <w:jc w:val="center"/>
              <w:rPr>
                <w:color w:val="000000"/>
              </w:rPr>
            </w:pPr>
          </w:p>
        </w:tc>
      </w:tr>
      <w:tr w:rsidR="009A05D7" w:rsidRPr="00980DED" w:rsidTr="009A05D7">
        <w:trPr>
          <w:cantSplit/>
          <w:trHeight w:val="2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5D7" w:rsidRPr="00980DED" w:rsidRDefault="009A05D7" w:rsidP="00980DED">
            <w:pPr>
              <w:jc w:val="center"/>
              <w:rPr>
                <w:color w:val="000000"/>
              </w:rPr>
            </w:pPr>
            <w:r w:rsidRPr="00980DED">
              <w:rPr>
                <w:color w:val="000000"/>
              </w:rPr>
              <w:t>6</w:t>
            </w:r>
          </w:p>
        </w:tc>
        <w:tc>
          <w:tcPr>
            <w:tcW w:w="3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5D7" w:rsidRPr="00980DED" w:rsidRDefault="009A05D7" w:rsidP="00980DED">
            <w:pPr>
              <w:jc w:val="center"/>
              <w:rPr>
                <w:color w:val="000000"/>
              </w:rPr>
            </w:pPr>
            <w:r w:rsidRPr="00980DED">
              <w:rPr>
                <w:color w:val="000000"/>
              </w:rPr>
              <w:t>904 01 02 00 00 00 0000 000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5D7" w:rsidRPr="00980DED" w:rsidRDefault="009A05D7" w:rsidP="00980DED">
            <w:pPr>
              <w:rPr>
                <w:color w:val="000000"/>
              </w:rPr>
            </w:pPr>
            <w:r w:rsidRPr="00980DED">
              <w:rPr>
                <w:color w:val="000000"/>
              </w:rPr>
              <w:t>Кредиты кредитных организаций в валюте Российской Федерации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5D7" w:rsidRPr="00980DED" w:rsidRDefault="009A05D7" w:rsidP="001D49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  <w:r w:rsidRPr="00980DED">
              <w:rPr>
                <w:color w:val="000000"/>
              </w:rPr>
              <w:t xml:space="preserve"> 000,</w:t>
            </w:r>
            <w:r>
              <w:rPr>
                <w:color w:val="000000"/>
              </w:rPr>
              <w:t>25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5D7" w:rsidRPr="00980DED" w:rsidRDefault="009A05D7" w:rsidP="00980D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5D7" w:rsidRPr="00980DED" w:rsidRDefault="009A05D7" w:rsidP="00980DED">
            <w:pPr>
              <w:jc w:val="center"/>
              <w:rPr>
                <w:color w:val="000000"/>
              </w:rPr>
            </w:pPr>
            <w:r w:rsidRPr="00980DED">
              <w:rPr>
                <w:color w:val="000000"/>
              </w:rPr>
              <w:t>0,00</w:t>
            </w:r>
          </w:p>
        </w:tc>
        <w:tc>
          <w:tcPr>
            <w:tcW w:w="586" w:type="dxa"/>
            <w:tcBorders>
              <w:left w:val="single" w:sz="4" w:space="0" w:color="auto"/>
            </w:tcBorders>
          </w:tcPr>
          <w:p w:rsidR="009A05D7" w:rsidRPr="00980DED" w:rsidRDefault="009A05D7" w:rsidP="00980DED">
            <w:pPr>
              <w:jc w:val="center"/>
              <w:rPr>
                <w:color w:val="000000"/>
              </w:rPr>
            </w:pPr>
          </w:p>
        </w:tc>
      </w:tr>
      <w:tr w:rsidR="009A05D7" w:rsidRPr="00980DED" w:rsidTr="009A05D7">
        <w:trPr>
          <w:cantSplit/>
          <w:trHeight w:val="2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5D7" w:rsidRPr="00980DED" w:rsidRDefault="009A05D7" w:rsidP="00980DED">
            <w:pPr>
              <w:jc w:val="center"/>
              <w:rPr>
                <w:color w:val="000000"/>
              </w:rPr>
            </w:pPr>
            <w:r w:rsidRPr="00980DED">
              <w:rPr>
                <w:color w:val="000000"/>
              </w:rPr>
              <w:t>7</w:t>
            </w:r>
          </w:p>
        </w:tc>
        <w:tc>
          <w:tcPr>
            <w:tcW w:w="3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5D7" w:rsidRPr="00980DED" w:rsidRDefault="009A05D7" w:rsidP="00980DED">
            <w:pPr>
              <w:jc w:val="center"/>
              <w:rPr>
                <w:color w:val="000000"/>
              </w:rPr>
            </w:pPr>
            <w:r w:rsidRPr="00980DED">
              <w:rPr>
                <w:color w:val="000000"/>
              </w:rPr>
              <w:t>904 01 02 00 00 00 0000 700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5D7" w:rsidRPr="00980DED" w:rsidRDefault="009A05D7" w:rsidP="00980DED">
            <w:pPr>
              <w:rPr>
                <w:color w:val="000000"/>
              </w:rPr>
            </w:pPr>
            <w:r w:rsidRPr="00980DED">
              <w:rPr>
                <w:color w:val="000000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5D7" w:rsidRPr="00980DED" w:rsidRDefault="009A05D7" w:rsidP="001D49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6 200 000,25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5D7" w:rsidRPr="00980DED" w:rsidRDefault="009A05D7" w:rsidP="00980DED">
            <w:pPr>
              <w:jc w:val="center"/>
              <w:rPr>
                <w:color w:val="000000"/>
              </w:rPr>
            </w:pPr>
            <w:r w:rsidRPr="00F219E3">
              <w:rPr>
                <w:color w:val="000000"/>
              </w:rPr>
              <w:t>4 500 000,00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5D7" w:rsidRPr="00980DED" w:rsidRDefault="009A05D7" w:rsidP="001D49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Pr="00980DE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2</w:t>
            </w:r>
            <w:r w:rsidRPr="00980DED">
              <w:rPr>
                <w:color w:val="000000"/>
              </w:rPr>
              <w:t>00 000,</w:t>
            </w:r>
            <w:r>
              <w:rPr>
                <w:color w:val="000000"/>
              </w:rPr>
              <w:t>25</w:t>
            </w:r>
          </w:p>
        </w:tc>
        <w:tc>
          <w:tcPr>
            <w:tcW w:w="586" w:type="dxa"/>
            <w:tcBorders>
              <w:left w:val="single" w:sz="4" w:space="0" w:color="auto"/>
            </w:tcBorders>
          </w:tcPr>
          <w:p w:rsidR="009A05D7" w:rsidRDefault="009A05D7" w:rsidP="001D4972">
            <w:pPr>
              <w:jc w:val="center"/>
              <w:rPr>
                <w:color w:val="000000"/>
              </w:rPr>
            </w:pPr>
          </w:p>
        </w:tc>
      </w:tr>
      <w:tr w:rsidR="009A05D7" w:rsidRPr="00980DED" w:rsidTr="009A05D7">
        <w:trPr>
          <w:cantSplit/>
          <w:trHeight w:val="2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5D7" w:rsidRPr="00980DED" w:rsidRDefault="009A05D7" w:rsidP="00980DED">
            <w:pPr>
              <w:jc w:val="center"/>
              <w:rPr>
                <w:color w:val="000000"/>
              </w:rPr>
            </w:pPr>
            <w:r w:rsidRPr="00980DED">
              <w:rPr>
                <w:color w:val="000000"/>
              </w:rPr>
              <w:lastRenderedPageBreak/>
              <w:t>8</w:t>
            </w:r>
          </w:p>
        </w:tc>
        <w:tc>
          <w:tcPr>
            <w:tcW w:w="3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5D7" w:rsidRPr="00980DED" w:rsidRDefault="009A05D7" w:rsidP="00980DED">
            <w:pPr>
              <w:jc w:val="center"/>
              <w:rPr>
                <w:color w:val="000000"/>
              </w:rPr>
            </w:pPr>
            <w:r w:rsidRPr="00980DED">
              <w:rPr>
                <w:color w:val="000000"/>
              </w:rPr>
              <w:t>904 01 02 00 00 04 0000 710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5D7" w:rsidRPr="00980DED" w:rsidRDefault="009A05D7" w:rsidP="00980DED">
            <w:pPr>
              <w:rPr>
                <w:color w:val="000000"/>
              </w:rPr>
            </w:pPr>
            <w:r w:rsidRPr="00980DED">
              <w:rPr>
                <w:color w:val="000000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5D7" w:rsidRPr="00980DED" w:rsidRDefault="009A05D7" w:rsidP="001D49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Pr="00980DE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2</w:t>
            </w:r>
            <w:r w:rsidRPr="00980DED">
              <w:rPr>
                <w:color w:val="000000"/>
              </w:rPr>
              <w:t>00 000,</w:t>
            </w:r>
            <w:r>
              <w:rPr>
                <w:color w:val="000000"/>
              </w:rPr>
              <w:t>25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5D7" w:rsidRPr="00980DED" w:rsidRDefault="009A05D7" w:rsidP="00980DED">
            <w:pPr>
              <w:jc w:val="center"/>
              <w:rPr>
                <w:color w:val="000000"/>
              </w:rPr>
            </w:pPr>
            <w:r w:rsidRPr="00F219E3">
              <w:rPr>
                <w:color w:val="000000"/>
              </w:rPr>
              <w:t>4 500 000,00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5D7" w:rsidRPr="00980DED" w:rsidRDefault="009A05D7" w:rsidP="001D49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Pr="00980DE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2</w:t>
            </w:r>
            <w:r w:rsidRPr="00980DED">
              <w:rPr>
                <w:color w:val="000000"/>
              </w:rPr>
              <w:t>00 000,</w:t>
            </w:r>
            <w:r>
              <w:rPr>
                <w:color w:val="000000"/>
              </w:rPr>
              <w:t>25</w:t>
            </w:r>
          </w:p>
        </w:tc>
        <w:tc>
          <w:tcPr>
            <w:tcW w:w="586" w:type="dxa"/>
            <w:tcBorders>
              <w:left w:val="single" w:sz="4" w:space="0" w:color="auto"/>
            </w:tcBorders>
          </w:tcPr>
          <w:p w:rsidR="009A05D7" w:rsidRDefault="009A05D7" w:rsidP="001D4972">
            <w:pPr>
              <w:jc w:val="center"/>
              <w:rPr>
                <w:color w:val="000000"/>
              </w:rPr>
            </w:pPr>
          </w:p>
        </w:tc>
      </w:tr>
      <w:tr w:rsidR="009A05D7" w:rsidRPr="00980DED" w:rsidTr="009A05D7">
        <w:trPr>
          <w:cantSplit/>
          <w:trHeight w:val="2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5D7" w:rsidRPr="00980DED" w:rsidRDefault="009A05D7" w:rsidP="00980DED">
            <w:pPr>
              <w:jc w:val="center"/>
              <w:rPr>
                <w:color w:val="000000"/>
              </w:rPr>
            </w:pPr>
            <w:r w:rsidRPr="00980DED">
              <w:rPr>
                <w:color w:val="000000"/>
              </w:rPr>
              <w:t>9</w:t>
            </w:r>
          </w:p>
        </w:tc>
        <w:tc>
          <w:tcPr>
            <w:tcW w:w="3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5D7" w:rsidRPr="00980DED" w:rsidRDefault="009A05D7" w:rsidP="00980DED">
            <w:pPr>
              <w:jc w:val="center"/>
              <w:rPr>
                <w:color w:val="000000"/>
              </w:rPr>
            </w:pPr>
            <w:r w:rsidRPr="00980DED">
              <w:rPr>
                <w:color w:val="000000"/>
              </w:rPr>
              <w:t>904 01 02 00 00 00 0000 800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5D7" w:rsidRPr="00980DED" w:rsidRDefault="009A05D7" w:rsidP="00980DED">
            <w:pPr>
              <w:rPr>
                <w:color w:val="000000"/>
              </w:rPr>
            </w:pPr>
            <w:r w:rsidRPr="00980DED">
              <w:rPr>
                <w:color w:val="000000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5D7" w:rsidRPr="00980DED" w:rsidRDefault="009A05D7" w:rsidP="003164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Pr="00980DE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3</w:t>
            </w:r>
            <w:r w:rsidRPr="00980DED">
              <w:rPr>
                <w:color w:val="000000"/>
              </w:rPr>
              <w:t>50 000,00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5D7" w:rsidRPr="00980DED" w:rsidRDefault="009A05D7" w:rsidP="00980DED">
            <w:pPr>
              <w:jc w:val="center"/>
              <w:rPr>
                <w:color w:val="000000"/>
              </w:rPr>
            </w:pPr>
            <w:r w:rsidRPr="00F219E3">
              <w:rPr>
                <w:color w:val="000000"/>
              </w:rPr>
              <w:t>4 500 000,00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5D7" w:rsidRPr="00980DED" w:rsidRDefault="009A05D7" w:rsidP="001D49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Pr="00980DE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2</w:t>
            </w:r>
            <w:r w:rsidRPr="00980DED">
              <w:rPr>
                <w:color w:val="000000"/>
              </w:rPr>
              <w:t>00 000,</w:t>
            </w:r>
            <w:r>
              <w:rPr>
                <w:color w:val="000000"/>
              </w:rPr>
              <w:t>25</w:t>
            </w:r>
          </w:p>
        </w:tc>
        <w:tc>
          <w:tcPr>
            <w:tcW w:w="586" w:type="dxa"/>
            <w:tcBorders>
              <w:left w:val="single" w:sz="4" w:space="0" w:color="auto"/>
            </w:tcBorders>
          </w:tcPr>
          <w:p w:rsidR="009A05D7" w:rsidRDefault="009A05D7" w:rsidP="001D4972">
            <w:pPr>
              <w:jc w:val="center"/>
              <w:rPr>
                <w:color w:val="000000"/>
              </w:rPr>
            </w:pPr>
          </w:p>
        </w:tc>
      </w:tr>
      <w:tr w:rsidR="009A05D7" w:rsidRPr="00980DED" w:rsidTr="009A05D7">
        <w:trPr>
          <w:cantSplit/>
          <w:trHeight w:val="2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5D7" w:rsidRPr="00980DED" w:rsidRDefault="009A05D7" w:rsidP="00980DED">
            <w:pPr>
              <w:jc w:val="center"/>
              <w:rPr>
                <w:color w:val="000000"/>
              </w:rPr>
            </w:pPr>
            <w:r w:rsidRPr="00980DED">
              <w:rPr>
                <w:color w:val="000000"/>
              </w:rPr>
              <w:t>10</w:t>
            </w:r>
          </w:p>
        </w:tc>
        <w:tc>
          <w:tcPr>
            <w:tcW w:w="3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5D7" w:rsidRPr="00980DED" w:rsidRDefault="009A05D7" w:rsidP="00980DED">
            <w:pPr>
              <w:jc w:val="center"/>
              <w:rPr>
                <w:color w:val="000000"/>
              </w:rPr>
            </w:pPr>
            <w:r w:rsidRPr="00980DED">
              <w:rPr>
                <w:color w:val="000000"/>
              </w:rPr>
              <w:t>904 01 02 00 00 04 0000 810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5D7" w:rsidRPr="00980DED" w:rsidRDefault="009A05D7" w:rsidP="00980DED">
            <w:pPr>
              <w:rPr>
                <w:color w:val="000000"/>
              </w:rPr>
            </w:pPr>
            <w:r w:rsidRPr="00980DED">
              <w:rPr>
                <w:color w:val="000000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5D7" w:rsidRPr="00980DED" w:rsidRDefault="009A05D7" w:rsidP="003164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Pr="00980DE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3</w:t>
            </w:r>
            <w:r w:rsidRPr="00980DED">
              <w:rPr>
                <w:color w:val="000000"/>
              </w:rPr>
              <w:t>50 000,00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5D7" w:rsidRPr="00980DED" w:rsidRDefault="009A05D7" w:rsidP="00980DED">
            <w:pPr>
              <w:jc w:val="center"/>
              <w:rPr>
                <w:color w:val="000000"/>
              </w:rPr>
            </w:pPr>
            <w:r w:rsidRPr="00F219E3">
              <w:rPr>
                <w:color w:val="000000"/>
              </w:rPr>
              <w:t>4 500 000,00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5D7" w:rsidRPr="00980DED" w:rsidRDefault="009A05D7" w:rsidP="001D49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Pr="00980DE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2</w:t>
            </w:r>
            <w:r w:rsidRPr="00980DED">
              <w:rPr>
                <w:color w:val="000000"/>
              </w:rPr>
              <w:t>00 000,</w:t>
            </w:r>
            <w:r>
              <w:rPr>
                <w:color w:val="000000"/>
              </w:rPr>
              <w:t>25</w:t>
            </w:r>
          </w:p>
        </w:tc>
        <w:tc>
          <w:tcPr>
            <w:tcW w:w="586" w:type="dxa"/>
            <w:tcBorders>
              <w:left w:val="single" w:sz="4" w:space="0" w:color="auto"/>
            </w:tcBorders>
          </w:tcPr>
          <w:p w:rsidR="009A05D7" w:rsidRDefault="009A05D7" w:rsidP="001D4972">
            <w:pPr>
              <w:jc w:val="center"/>
              <w:rPr>
                <w:color w:val="000000"/>
              </w:rPr>
            </w:pPr>
          </w:p>
        </w:tc>
      </w:tr>
      <w:tr w:rsidR="009A05D7" w:rsidRPr="00980DED" w:rsidTr="009A05D7">
        <w:trPr>
          <w:cantSplit/>
          <w:trHeight w:val="2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5D7" w:rsidRPr="00980DED" w:rsidRDefault="009A05D7" w:rsidP="00980DED">
            <w:pPr>
              <w:jc w:val="center"/>
              <w:rPr>
                <w:color w:val="000000"/>
              </w:rPr>
            </w:pPr>
            <w:r w:rsidRPr="00980DED">
              <w:rPr>
                <w:color w:val="000000"/>
              </w:rPr>
              <w:t>11</w:t>
            </w:r>
          </w:p>
        </w:tc>
        <w:tc>
          <w:tcPr>
            <w:tcW w:w="3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5D7" w:rsidRPr="00980DED" w:rsidRDefault="009A05D7" w:rsidP="00980DED">
            <w:pPr>
              <w:jc w:val="center"/>
              <w:rPr>
                <w:color w:val="000000"/>
              </w:rPr>
            </w:pPr>
            <w:r w:rsidRPr="00980DED">
              <w:rPr>
                <w:color w:val="000000"/>
              </w:rPr>
              <w:t>904 01 03 00 00 00 0000 000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5D7" w:rsidRPr="00980DED" w:rsidRDefault="009A05D7" w:rsidP="00980DED">
            <w:pPr>
              <w:rPr>
                <w:color w:val="000000"/>
              </w:rPr>
            </w:pPr>
            <w:r w:rsidRPr="00980DED">
              <w:rPr>
                <w:color w:val="00000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5D7" w:rsidRPr="00980DED" w:rsidRDefault="009A05D7" w:rsidP="00F219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980DE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000</w:t>
            </w:r>
            <w:r w:rsidRPr="00980DE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</w:t>
            </w:r>
            <w:r w:rsidRPr="00980DED">
              <w:rPr>
                <w:color w:val="000000"/>
              </w:rPr>
              <w:t>00,00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5D7" w:rsidRPr="00980DED" w:rsidRDefault="009A05D7" w:rsidP="00980DED">
            <w:pPr>
              <w:jc w:val="center"/>
              <w:rPr>
                <w:color w:val="000000"/>
              </w:rPr>
            </w:pPr>
            <w:r w:rsidRPr="00980DED">
              <w:rPr>
                <w:color w:val="000000"/>
              </w:rPr>
              <w:t>0,00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5D7" w:rsidRPr="00980DED" w:rsidRDefault="009A05D7" w:rsidP="00980DED">
            <w:pPr>
              <w:jc w:val="center"/>
              <w:rPr>
                <w:color w:val="000000"/>
              </w:rPr>
            </w:pPr>
            <w:r w:rsidRPr="00980DED">
              <w:rPr>
                <w:color w:val="000000"/>
              </w:rPr>
              <w:t>0,00</w:t>
            </w:r>
          </w:p>
        </w:tc>
        <w:tc>
          <w:tcPr>
            <w:tcW w:w="586" w:type="dxa"/>
            <w:tcBorders>
              <w:left w:val="single" w:sz="4" w:space="0" w:color="auto"/>
            </w:tcBorders>
          </w:tcPr>
          <w:p w:rsidR="009A05D7" w:rsidRPr="00980DED" w:rsidRDefault="009A05D7" w:rsidP="00980DED">
            <w:pPr>
              <w:jc w:val="center"/>
              <w:rPr>
                <w:color w:val="000000"/>
              </w:rPr>
            </w:pPr>
          </w:p>
        </w:tc>
      </w:tr>
      <w:tr w:rsidR="009A05D7" w:rsidRPr="00980DED" w:rsidTr="009A05D7">
        <w:trPr>
          <w:cantSplit/>
          <w:trHeight w:val="2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5D7" w:rsidRPr="00980DED" w:rsidRDefault="009A05D7" w:rsidP="00980DED">
            <w:pPr>
              <w:jc w:val="center"/>
              <w:rPr>
                <w:color w:val="000000"/>
              </w:rPr>
            </w:pPr>
            <w:r w:rsidRPr="00980DED">
              <w:rPr>
                <w:color w:val="000000"/>
              </w:rPr>
              <w:t>12</w:t>
            </w:r>
          </w:p>
        </w:tc>
        <w:tc>
          <w:tcPr>
            <w:tcW w:w="3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5D7" w:rsidRPr="00980DED" w:rsidRDefault="009A05D7" w:rsidP="00980DED">
            <w:pPr>
              <w:jc w:val="center"/>
              <w:rPr>
                <w:color w:val="000000"/>
              </w:rPr>
            </w:pPr>
            <w:r w:rsidRPr="00980DED">
              <w:rPr>
                <w:color w:val="000000"/>
              </w:rPr>
              <w:t>904 01 03 01 00 00 0000 000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5D7" w:rsidRPr="00980DED" w:rsidRDefault="009A05D7" w:rsidP="00980DED">
            <w:pPr>
              <w:rPr>
                <w:color w:val="000000"/>
              </w:rPr>
            </w:pPr>
            <w:r w:rsidRPr="00980DED">
              <w:rPr>
                <w:color w:val="000000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5D7" w:rsidRPr="00980DED" w:rsidRDefault="009A05D7" w:rsidP="00980D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2 000 0</w:t>
            </w:r>
            <w:r w:rsidRPr="00980DED">
              <w:rPr>
                <w:color w:val="000000"/>
              </w:rPr>
              <w:t>00,00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5D7" w:rsidRPr="00980DED" w:rsidRDefault="009A05D7" w:rsidP="00980DED">
            <w:pPr>
              <w:jc w:val="center"/>
              <w:rPr>
                <w:color w:val="000000"/>
              </w:rPr>
            </w:pPr>
            <w:r w:rsidRPr="00980DED">
              <w:rPr>
                <w:color w:val="000000"/>
              </w:rPr>
              <w:t>0,00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5D7" w:rsidRPr="00980DED" w:rsidRDefault="009A05D7" w:rsidP="00980DED">
            <w:pPr>
              <w:jc w:val="center"/>
              <w:rPr>
                <w:color w:val="000000"/>
              </w:rPr>
            </w:pPr>
            <w:r w:rsidRPr="00980DED">
              <w:rPr>
                <w:color w:val="000000"/>
              </w:rPr>
              <w:t>0,00</w:t>
            </w:r>
          </w:p>
        </w:tc>
        <w:tc>
          <w:tcPr>
            <w:tcW w:w="586" w:type="dxa"/>
            <w:tcBorders>
              <w:left w:val="single" w:sz="4" w:space="0" w:color="auto"/>
            </w:tcBorders>
          </w:tcPr>
          <w:p w:rsidR="009A05D7" w:rsidRPr="00980DED" w:rsidRDefault="009A05D7" w:rsidP="00980DED">
            <w:pPr>
              <w:jc w:val="center"/>
              <w:rPr>
                <w:color w:val="000000"/>
              </w:rPr>
            </w:pPr>
          </w:p>
        </w:tc>
      </w:tr>
      <w:tr w:rsidR="009A05D7" w:rsidRPr="00980DED" w:rsidTr="009A05D7">
        <w:trPr>
          <w:cantSplit/>
          <w:trHeight w:val="2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5D7" w:rsidRPr="00980DED" w:rsidRDefault="009A05D7" w:rsidP="00980DED">
            <w:pPr>
              <w:jc w:val="center"/>
              <w:rPr>
                <w:color w:val="000000"/>
              </w:rPr>
            </w:pPr>
            <w:r w:rsidRPr="00980DED">
              <w:rPr>
                <w:color w:val="000000"/>
              </w:rPr>
              <w:t>13</w:t>
            </w:r>
          </w:p>
        </w:tc>
        <w:tc>
          <w:tcPr>
            <w:tcW w:w="3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5D7" w:rsidRPr="00980DED" w:rsidRDefault="009A05D7" w:rsidP="00980DED">
            <w:pPr>
              <w:jc w:val="center"/>
              <w:rPr>
                <w:color w:val="000000"/>
              </w:rPr>
            </w:pPr>
            <w:r w:rsidRPr="00980DED">
              <w:rPr>
                <w:color w:val="000000"/>
              </w:rPr>
              <w:t>904 01 03 01 00 00 0000 700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5D7" w:rsidRPr="00980DED" w:rsidRDefault="009A05D7" w:rsidP="00980DED">
            <w:pPr>
              <w:rPr>
                <w:color w:val="000000"/>
              </w:rPr>
            </w:pPr>
            <w:r w:rsidRPr="00980DED">
              <w:rPr>
                <w:color w:val="000000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5D7" w:rsidRPr="00980DED" w:rsidRDefault="00EA0E41" w:rsidP="00980DED">
            <w:pPr>
              <w:jc w:val="center"/>
              <w:rPr>
                <w:color w:val="000000"/>
              </w:rPr>
            </w:pPr>
            <w:r>
              <w:t>7 620 746,00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5D7" w:rsidRPr="00980DED" w:rsidRDefault="009A05D7" w:rsidP="00980DED">
            <w:pPr>
              <w:jc w:val="center"/>
              <w:rPr>
                <w:color w:val="000000"/>
              </w:rPr>
            </w:pPr>
            <w:r w:rsidRPr="00980DED">
              <w:rPr>
                <w:color w:val="000000"/>
              </w:rPr>
              <w:t>0,00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5D7" w:rsidRPr="00980DED" w:rsidRDefault="009A05D7" w:rsidP="00980DED">
            <w:pPr>
              <w:jc w:val="center"/>
              <w:rPr>
                <w:color w:val="000000"/>
              </w:rPr>
            </w:pPr>
            <w:r w:rsidRPr="00980DED">
              <w:rPr>
                <w:color w:val="000000"/>
              </w:rPr>
              <w:t>0,00</w:t>
            </w:r>
          </w:p>
        </w:tc>
        <w:tc>
          <w:tcPr>
            <w:tcW w:w="586" w:type="dxa"/>
            <w:tcBorders>
              <w:left w:val="single" w:sz="4" w:space="0" w:color="auto"/>
            </w:tcBorders>
          </w:tcPr>
          <w:p w:rsidR="009A05D7" w:rsidRPr="00980DED" w:rsidRDefault="009A05D7" w:rsidP="00980DED">
            <w:pPr>
              <w:jc w:val="center"/>
              <w:rPr>
                <w:color w:val="000000"/>
              </w:rPr>
            </w:pPr>
          </w:p>
        </w:tc>
      </w:tr>
      <w:tr w:rsidR="00EA0E41" w:rsidRPr="00980DED" w:rsidTr="009A05D7">
        <w:trPr>
          <w:cantSplit/>
          <w:trHeight w:val="2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41" w:rsidRPr="00980DED" w:rsidRDefault="00EA0E41" w:rsidP="00980DED">
            <w:pPr>
              <w:jc w:val="center"/>
              <w:rPr>
                <w:color w:val="000000"/>
              </w:rPr>
            </w:pPr>
            <w:r w:rsidRPr="00980DED">
              <w:rPr>
                <w:color w:val="000000"/>
              </w:rPr>
              <w:t>14</w:t>
            </w:r>
          </w:p>
        </w:tc>
        <w:tc>
          <w:tcPr>
            <w:tcW w:w="3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E41" w:rsidRPr="00980DED" w:rsidRDefault="00EA0E41" w:rsidP="00980DED">
            <w:pPr>
              <w:jc w:val="center"/>
              <w:rPr>
                <w:color w:val="000000"/>
              </w:rPr>
            </w:pPr>
            <w:r w:rsidRPr="00980DED">
              <w:rPr>
                <w:color w:val="000000"/>
              </w:rPr>
              <w:t>904 01 03 01 00 04 0000 710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E41" w:rsidRPr="00980DED" w:rsidRDefault="00EA0E41" w:rsidP="00980DED">
            <w:pPr>
              <w:rPr>
                <w:color w:val="000000"/>
              </w:rPr>
            </w:pPr>
            <w:r w:rsidRPr="00980DED">
              <w:rPr>
                <w:color w:val="000000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41" w:rsidRPr="00980DED" w:rsidRDefault="00EA0E41" w:rsidP="00732D25">
            <w:pPr>
              <w:jc w:val="center"/>
              <w:rPr>
                <w:color w:val="000000"/>
              </w:rPr>
            </w:pPr>
            <w:r>
              <w:t>7 620 746,00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41" w:rsidRPr="00980DED" w:rsidRDefault="00EA0E41" w:rsidP="00980DED">
            <w:pPr>
              <w:jc w:val="center"/>
              <w:rPr>
                <w:color w:val="000000"/>
              </w:rPr>
            </w:pPr>
            <w:r w:rsidRPr="00980DED">
              <w:rPr>
                <w:color w:val="000000"/>
              </w:rPr>
              <w:t>0,00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41" w:rsidRPr="00980DED" w:rsidRDefault="00EA0E41" w:rsidP="00980DED">
            <w:pPr>
              <w:jc w:val="center"/>
              <w:rPr>
                <w:color w:val="000000"/>
              </w:rPr>
            </w:pPr>
            <w:r w:rsidRPr="00980DED">
              <w:rPr>
                <w:color w:val="000000"/>
              </w:rPr>
              <w:t>0,00</w:t>
            </w:r>
          </w:p>
        </w:tc>
        <w:tc>
          <w:tcPr>
            <w:tcW w:w="586" w:type="dxa"/>
            <w:tcBorders>
              <w:left w:val="single" w:sz="4" w:space="0" w:color="auto"/>
            </w:tcBorders>
          </w:tcPr>
          <w:p w:rsidR="00EA0E41" w:rsidRPr="00980DED" w:rsidRDefault="00EA0E41" w:rsidP="00980DED">
            <w:pPr>
              <w:jc w:val="center"/>
              <w:rPr>
                <w:color w:val="000000"/>
              </w:rPr>
            </w:pPr>
          </w:p>
        </w:tc>
      </w:tr>
      <w:tr w:rsidR="009A05D7" w:rsidRPr="00980DED" w:rsidTr="009A05D7">
        <w:trPr>
          <w:cantSplit/>
          <w:trHeight w:val="2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5D7" w:rsidRPr="00980DED" w:rsidRDefault="009A05D7" w:rsidP="00980DED">
            <w:pPr>
              <w:jc w:val="center"/>
              <w:rPr>
                <w:color w:val="000000"/>
              </w:rPr>
            </w:pPr>
            <w:r w:rsidRPr="00980DED">
              <w:rPr>
                <w:color w:val="000000"/>
              </w:rPr>
              <w:t>15</w:t>
            </w:r>
          </w:p>
        </w:tc>
        <w:tc>
          <w:tcPr>
            <w:tcW w:w="3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5D7" w:rsidRPr="00980DED" w:rsidRDefault="009A05D7" w:rsidP="00980DED">
            <w:pPr>
              <w:jc w:val="center"/>
              <w:rPr>
                <w:color w:val="000000"/>
              </w:rPr>
            </w:pPr>
            <w:r w:rsidRPr="00980DED">
              <w:rPr>
                <w:color w:val="000000"/>
              </w:rPr>
              <w:t>904 01 03 01 00 00 0000 800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5D7" w:rsidRPr="00980DED" w:rsidRDefault="009A05D7" w:rsidP="00980DED">
            <w:pPr>
              <w:rPr>
                <w:color w:val="000000"/>
              </w:rPr>
            </w:pPr>
            <w:r w:rsidRPr="00980DED">
              <w:rPr>
                <w:color w:val="000000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5D7" w:rsidRPr="00980DED" w:rsidRDefault="00EA0E41" w:rsidP="00980DED">
            <w:pPr>
              <w:jc w:val="center"/>
              <w:rPr>
                <w:color w:val="000000"/>
              </w:rPr>
            </w:pPr>
            <w:r>
              <w:t>5 620 746,00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5D7" w:rsidRPr="00980DED" w:rsidRDefault="009A05D7" w:rsidP="00980DED">
            <w:pPr>
              <w:jc w:val="center"/>
              <w:rPr>
                <w:color w:val="000000"/>
              </w:rPr>
            </w:pPr>
            <w:r w:rsidRPr="00980DED">
              <w:rPr>
                <w:color w:val="000000"/>
              </w:rPr>
              <w:t>0,00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5D7" w:rsidRPr="00980DED" w:rsidRDefault="009A05D7" w:rsidP="00980DED">
            <w:pPr>
              <w:jc w:val="center"/>
              <w:rPr>
                <w:color w:val="000000"/>
              </w:rPr>
            </w:pPr>
            <w:r w:rsidRPr="00980DED">
              <w:rPr>
                <w:color w:val="000000"/>
              </w:rPr>
              <w:t>0,00</w:t>
            </w:r>
          </w:p>
        </w:tc>
        <w:tc>
          <w:tcPr>
            <w:tcW w:w="586" w:type="dxa"/>
            <w:tcBorders>
              <w:left w:val="single" w:sz="4" w:space="0" w:color="auto"/>
            </w:tcBorders>
          </w:tcPr>
          <w:p w:rsidR="009A05D7" w:rsidRPr="00980DED" w:rsidRDefault="009A05D7" w:rsidP="00980DED">
            <w:pPr>
              <w:jc w:val="center"/>
              <w:rPr>
                <w:color w:val="000000"/>
              </w:rPr>
            </w:pPr>
          </w:p>
        </w:tc>
      </w:tr>
      <w:tr w:rsidR="00EA0E41" w:rsidRPr="00980DED" w:rsidTr="009A05D7">
        <w:trPr>
          <w:cantSplit/>
          <w:trHeight w:val="2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41" w:rsidRPr="00980DED" w:rsidRDefault="00EA0E41" w:rsidP="00980DED">
            <w:pPr>
              <w:jc w:val="center"/>
              <w:rPr>
                <w:color w:val="000000"/>
              </w:rPr>
            </w:pPr>
            <w:r w:rsidRPr="00980DED">
              <w:rPr>
                <w:color w:val="000000"/>
              </w:rPr>
              <w:t>16</w:t>
            </w:r>
          </w:p>
        </w:tc>
        <w:tc>
          <w:tcPr>
            <w:tcW w:w="3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E41" w:rsidRPr="00980DED" w:rsidRDefault="00EA0E41" w:rsidP="00980DED">
            <w:pPr>
              <w:jc w:val="center"/>
              <w:rPr>
                <w:color w:val="000000"/>
              </w:rPr>
            </w:pPr>
            <w:r w:rsidRPr="00980DED">
              <w:rPr>
                <w:color w:val="000000"/>
              </w:rPr>
              <w:t>904 01 03 01 00 04 0000 810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E41" w:rsidRPr="00980DED" w:rsidRDefault="00EA0E41" w:rsidP="00980DED">
            <w:pPr>
              <w:rPr>
                <w:color w:val="000000"/>
              </w:rPr>
            </w:pPr>
            <w:r w:rsidRPr="00980DED">
              <w:rPr>
                <w:color w:val="000000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41" w:rsidRPr="00980DED" w:rsidRDefault="00EA0E41" w:rsidP="00732D25">
            <w:pPr>
              <w:jc w:val="center"/>
              <w:rPr>
                <w:color w:val="000000"/>
              </w:rPr>
            </w:pPr>
            <w:r>
              <w:t>5 620 746,00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41" w:rsidRPr="00980DED" w:rsidRDefault="00EA0E41" w:rsidP="00980DED">
            <w:pPr>
              <w:jc w:val="center"/>
              <w:rPr>
                <w:color w:val="000000"/>
              </w:rPr>
            </w:pPr>
            <w:r w:rsidRPr="00980DED">
              <w:rPr>
                <w:color w:val="000000"/>
              </w:rPr>
              <w:t>0,00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41" w:rsidRPr="00980DED" w:rsidRDefault="00EA0E41" w:rsidP="00980DED">
            <w:pPr>
              <w:jc w:val="center"/>
              <w:rPr>
                <w:color w:val="000000"/>
              </w:rPr>
            </w:pPr>
            <w:r w:rsidRPr="00980DED">
              <w:rPr>
                <w:color w:val="000000"/>
              </w:rPr>
              <w:t>0,00</w:t>
            </w:r>
          </w:p>
        </w:tc>
        <w:tc>
          <w:tcPr>
            <w:tcW w:w="586" w:type="dxa"/>
            <w:tcBorders>
              <w:left w:val="single" w:sz="4" w:space="0" w:color="auto"/>
            </w:tcBorders>
          </w:tcPr>
          <w:p w:rsidR="00EA0E41" w:rsidRPr="00980DED" w:rsidRDefault="00EA0E41" w:rsidP="00980DED">
            <w:pPr>
              <w:jc w:val="center"/>
              <w:rPr>
                <w:color w:val="000000"/>
              </w:rPr>
            </w:pPr>
          </w:p>
        </w:tc>
      </w:tr>
      <w:tr w:rsidR="009A05D7" w:rsidRPr="00980DED" w:rsidTr="009A05D7">
        <w:trPr>
          <w:cantSplit/>
          <w:trHeight w:val="2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5D7" w:rsidRPr="00980DED" w:rsidRDefault="009A05D7" w:rsidP="00980DED">
            <w:pPr>
              <w:jc w:val="center"/>
              <w:rPr>
                <w:color w:val="000000"/>
              </w:rPr>
            </w:pPr>
            <w:r w:rsidRPr="00980DED">
              <w:rPr>
                <w:color w:val="000000"/>
              </w:rPr>
              <w:t>17</w:t>
            </w:r>
          </w:p>
        </w:tc>
        <w:tc>
          <w:tcPr>
            <w:tcW w:w="3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5D7" w:rsidRPr="00980DED" w:rsidRDefault="009A05D7" w:rsidP="00980DED">
            <w:pPr>
              <w:jc w:val="center"/>
              <w:rPr>
                <w:color w:val="000000"/>
              </w:rPr>
            </w:pPr>
            <w:r w:rsidRPr="00980DED">
              <w:rPr>
                <w:color w:val="000000"/>
              </w:rPr>
              <w:t>904 01 05 00 00 00 0000 000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5D7" w:rsidRPr="00980DED" w:rsidRDefault="009A05D7" w:rsidP="00980DED">
            <w:pPr>
              <w:rPr>
                <w:color w:val="000000"/>
              </w:rPr>
            </w:pPr>
            <w:r w:rsidRPr="00980DED">
              <w:rPr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5D7" w:rsidRPr="00980DED" w:rsidRDefault="009A05D7" w:rsidP="00980D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643 300,00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5D7" w:rsidRPr="00980DED" w:rsidRDefault="009A05D7" w:rsidP="00980DED">
            <w:pPr>
              <w:jc w:val="center"/>
              <w:rPr>
                <w:color w:val="000000"/>
              </w:rPr>
            </w:pPr>
            <w:r w:rsidRPr="00980DED">
              <w:rPr>
                <w:color w:val="000000"/>
              </w:rPr>
              <w:t>0,00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5D7" w:rsidRPr="00980DED" w:rsidRDefault="009A05D7" w:rsidP="00980DED">
            <w:pPr>
              <w:jc w:val="center"/>
              <w:rPr>
                <w:color w:val="000000"/>
              </w:rPr>
            </w:pPr>
            <w:r w:rsidRPr="00980DED">
              <w:rPr>
                <w:color w:val="000000"/>
              </w:rPr>
              <w:t>0,00</w:t>
            </w:r>
          </w:p>
        </w:tc>
        <w:tc>
          <w:tcPr>
            <w:tcW w:w="586" w:type="dxa"/>
            <w:tcBorders>
              <w:left w:val="single" w:sz="4" w:space="0" w:color="auto"/>
            </w:tcBorders>
          </w:tcPr>
          <w:p w:rsidR="009A05D7" w:rsidRPr="00980DED" w:rsidRDefault="009A05D7" w:rsidP="00980DED">
            <w:pPr>
              <w:jc w:val="center"/>
              <w:rPr>
                <w:color w:val="000000"/>
              </w:rPr>
            </w:pPr>
          </w:p>
        </w:tc>
      </w:tr>
      <w:tr w:rsidR="009A05D7" w:rsidRPr="00980DED" w:rsidTr="009A05D7">
        <w:trPr>
          <w:cantSplit/>
          <w:trHeight w:val="2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5D7" w:rsidRPr="00980DED" w:rsidRDefault="009A05D7" w:rsidP="00980DED">
            <w:pPr>
              <w:jc w:val="center"/>
              <w:rPr>
                <w:color w:val="000000"/>
              </w:rPr>
            </w:pPr>
            <w:r w:rsidRPr="00980DED">
              <w:rPr>
                <w:color w:val="000000"/>
              </w:rPr>
              <w:t>18</w:t>
            </w:r>
          </w:p>
        </w:tc>
        <w:tc>
          <w:tcPr>
            <w:tcW w:w="3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05D7" w:rsidRPr="00980DED" w:rsidRDefault="009A05D7" w:rsidP="00980DED">
            <w:pPr>
              <w:jc w:val="center"/>
              <w:rPr>
                <w:color w:val="000000"/>
              </w:rPr>
            </w:pPr>
            <w:r w:rsidRPr="00980DED">
              <w:rPr>
                <w:color w:val="000000"/>
              </w:rPr>
              <w:t>904 01 05 00 00 00 0000 500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05D7" w:rsidRPr="00980DED" w:rsidRDefault="009A05D7" w:rsidP="00980DED">
            <w:pPr>
              <w:rPr>
                <w:color w:val="000000"/>
              </w:rPr>
            </w:pPr>
            <w:r w:rsidRPr="00980DED">
              <w:rPr>
                <w:color w:val="000000"/>
              </w:rPr>
              <w:t>Увеличение остатков средств бюджетов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05D7" w:rsidRPr="00980DED" w:rsidRDefault="00EA0E41" w:rsidP="00980D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-81 269 704,42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05D7" w:rsidRPr="00980DED" w:rsidRDefault="00EA0E41" w:rsidP="002968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-72 158 184,67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05D7" w:rsidRPr="00980DED" w:rsidRDefault="00EA0E41" w:rsidP="00980D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- 77 859 741,70</w:t>
            </w:r>
          </w:p>
        </w:tc>
        <w:tc>
          <w:tcPr>
            <w:tcW w:w="586" w:type="dxa"/>
            <w:tcBorders>
              <w:left w:val="single" w:sz="4" w:space="0" w:color="auto"/>
            </w:tcBorders>
          </w:tcPr>
          <w:p w:rsidR="009A05D7" w:rsidRDefault="009A05D7" w:rsidP="00980DED">
            <w:pPr>
              <w:jc w:val="center"/>
              <w:rPr>
                <w:color w:val="000000"/>
              </w:rPr>
            </w:pPr>
          </w:p>
        </w:tc>
      </w:tr>
      <w:tr w:rsidR="00EA0E41" w:rsidRPr="00980DED" w:rsidTr="009A05D7">
        <w:trPr>
          <w:cantSplit/>
          <w:trHeight w:val="2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41" w:rsidRPr="00980DED" w:rsidRDefault="00EA0E41" w:rsidP="00980DED">
            <w:pPr>
              <w:jc w:val="center"/>
              <w:rPr>
                <w:color w:val="000000"/>
              </w:rPr>
            </w:pPr>
            <w:r w:rsidRPr="00980DED">
              <w:rPr>
                <w:color w:val="000000"/>
              </w:rPr>
              <w:t>19</w:t>
            </w:r>
          </w:p>
        </w:tc>
        <w:tc>
          <w:tcPr>
            <w:tcW w:w="3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0E41" w:rsidRPr="00980DED" w:rsidRDefault="00EA0E41" w:rsidP="00980DED">
            <w:pPr>
              <w:jc w:val="center"/>
              <w:rPr>
                <w:color w:val="000000"/>
              </w:rPr>
            </w:pPr>
            <w:r w:rsidRPr="00980DED">
              <w:rPr>
                <w:color w:val="000000"/>
              </w:rPr>
              <w:t>904 01 05 02 00 00 0000 500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0E41" w:rsidRPr="00980DED" w:rsidRDefault="00EA0E41" w:rsidP="00980DED">
            <w:pPr>
              <w:rPr>
                <w:color w:val="000000"/>
              </w:rPr>
            </w:pPr>
            <w:r w:rsidRPr="00980DED">
              <w:rPr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0E41" w:rsidRPr="00980DED" w:rsidRDefault="00EA0E41" w:rsidP="00732D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-81 269 704,42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0E41" w:rsidRPr="00980DED" w:rsidRDefault="00EA0E41" w:rsidP="00732D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-72 158 184,67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0E41" w:rsidRPr="00980DED" w:rsidRDefault="00EA0E41" w:rsidP="00732D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- 77 859 741,70</w:t>
            </w:r>
          </w:p>
        </w:tc>
        <w:tc>
          <w:tcPr>
            <w:tcW w:w="586" w:type="dxa"/>
            <w:tcBorders>
              <w:left w:val="single" w:sz="4" w:space="0" w:color="auto"/>
            </w:tcBorders>
          </w:tcPr>
          <w:p w:rsidR="00EA0E41" w:rsidRDefault="00EA0E41" w:rsidP="00164183">
            <w:pPr>
              <w:jc w:val="center"/>
              <w:rPr>
                <w:color w:val="000000"/>
              </w:rPr>
            </w:pPr>
          </w:p>
        </w:tc>
      </w:tr>
      <w:tr w:rsidR="00EA0E41" w:rsidRPr="00980DED" w:rsidTr="009A05D7">
        <w:trPr>
          <w:cantSplit/>
          <w:trHeight w:val="2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41" w:rsidRPr="00980DED" w:rsidRDefault="00EA0E41" w:rsidP="00980DED">
            <w:pPr>
              <w:jc w:val="center"/>
              <w:rPr>
                <w:color w:val="000000"/>
              </w:rPr>
            </w:pPr>
            <w:r w:rsidRPr="00980DED">
              <w:rPr>
                <w:color w:val="000000"/>
              </w:rPr>
              <w:t>20</w:t>
            </w:r>
          </w:p>
        </w:tc>
        <w:tc>
          <w:tcPr>
            <w:tcW w:w="3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0E41" w:rsidRPr="00980DED" w:rsidRDefault="00EA0E41" w:rsidP="00980DED">
            <w:pPr>
              <w:jc w:val="center"/>
              <w:rPr>
                <w:color w:val="000000"/>
              </w:rPr>
            </w:pPr>
            <w:r w:rsidRPr="00980DED">
              <w:rPr>
                <w:color w:val="000000"/>
              </w:rPr>
              <w:t>904 01 05 02 01 00 0000 510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0E41" w:rsidRPr="00980DED" w:rsidRDefault="00EA0E41" w:rsidP="00980DED">
            <w:pPr>
              <w:rPr>
                <w:color w:val="000000"/>
              </w:rPr>
            </w:pPr>
            <w:r w:rsidRPr="00980DED"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0E41" w:rsidRPr="00980DED" w:rsidRDefault="00EA0E41" w:rsidP="00732D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-81 269 704,42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0E41" w:rsidRPr="00980DED" w:rsidRDefault="00EA0E41" w:rsidP="00732D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-72 158 184,67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0E41" w:rsidRPr="00980DED" w:rsidRDefault="00EA0E41" w:rsidP="00732D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- 77 859 741,70</w:t>
            </w:r>
          </w:p>
        </w:tc>
        <w:tc>
          <w:tcPr>
            <w:tcW w:w="586" w:type="dxa"/>
            <w:tcBorders>
              <w:left w:val="single" w:sz="4" w:space="0" w:color="auto"/>
            </w:tcBorders>
          </w:tcPr>
          <w:p w:rsidR="00EA0E41" w:rsidRDefault="00EA0E41" w:rsidP="00164183">
            <w:pPr>
              <w:jc w:val="center"/>
              <w:rPr>
                <w:color w:val="000000"/>
              </w:rPr>
            </w:pPr>
          </w:p>
        </w:tc>
      </w:tr>
      <w:tr w:rsidR="00EA0E41" w:rsidRPr="00980DED" w:rsidTr="009A05D7">
        <w:trPr>
          <w:cantSplit/>
          <w:trHeight w:val="2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41" w:rsidRPr="00980DED" w:rsidRDefault="00EA0E41" w:rsidP="00980DED">
            <w:pPr>
              <w:jc w:val="center"/>
              <w:rPr>
                <w:color w:val="000000"/>
              </w:rPr>
            </w:pPr>
            <w:r w:rsidRPr="00980DED">
              <w:rPr>
                <w:color w:val="000000"/>
              </w:rPr>
              <w:lastRenderedPageBreak/>
              <w:t>21</w:t>
            </w:r>
          </w:p>
        </w:tc>
        <w:tc>
          <w:tcPr>
            <w:tcW w:w="3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0E41" w:rsidRPr="00980DED" w:rsidRDefault="00EA0E41" w:rsidP="00980DED">
            <w:pPr>
              <w:jc w:val="center"/>
              <w:rPr>
                <w:color w:val="000000"/>
              </w:rPr>
            </w:pPr>
            <w:r w:rsidRPr="00980DED">
              <w:rPr>
                <w:color w:val="000000"/>
              </w:rPr>
              <w:t>904 01 05 02 01 04 0000 510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0E41" w:rsidRPr="00980DED" w:rsidRDefault="00EA0E41" w:rsidP="00980DED">
            <w:pPr>
              <w:rPr>
                <w:color w:val="000000"/>
              </w:rPr>
            </w:pPr>
            <w:r w:rsidRPr="00980DED">
              <w:rPr>
                <w:color w:val="000000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0E41" w:rsidRPr="00980DED" w:rsidRDefault="00EA0E41" w:rsidP="00732D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-81 269 704,42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0E41" w:rsidRPr="00980DED" w:rsidRDefault="00EA0E41" w:rsidP="00732D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-72 158 184,67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0E41" w:rsidRPr="00980DED" w:rsidRDefault="00EA0E41" w:rsidP="00732D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- 77 859 741,70</w:t>
            </w:r>
          </w:p>
        </w:tc>
        <w:tc>
          <w:tcPr>
            <w:tcW w:w="586" w:type="dxa"/>
            <w:tcBorders>
              <w:left w:val="single" w:sz="4" w:space="0" w:color="auto"/>
            </w:tcBorders>
          </w:tcPr>
          <w:p w:rsidR="00EA0E41" w:rsidRDefault="00EA0E41" w:rsidP="00164183">
            <w:pPr>
              <w:jc w:val="center"/>
              <w:rPr>
                <w:color w:val="000000"/>
              </w:rPr>
            </w:pPr>
          </w:p>
        </w:tc>
      </w:tr>
      <w:tr w:rsidR="009A05D7" w:rsidRPr="00980DED" w:rsidTr="009A05D7">
        <w:trPr>
          <w:cantSplit/>
          <w:trHeight w:val="2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5D7" w:rsidRPr="00980DED" w:rsidRDefault="009A05D7" w:rsidP="00980DED">
            <w:pPr>
              <w:jc w:val="center"/>
              <w:rPr>
                <w:color w:val="000000"/>
              </w:rPr>
            </w:pPr>
            <w:r w:rsidRPr="00980DED">
              <w:rPr>
                <w:color w:val="000000"/>
              </w:rPr>
              <w:t>22</w:t>
            </w:r>
          </w:p>
        </w:tc>
        <w:tc>
          <w:tcPr>
            <w:tcW w:w="3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05D7" w:rsidRPr="00980DED" w:rsidRDefault="009A05D7" w:rsidP="00980DED">
            <w:pPr>
              <w:jc w:val="center"/>
              <w:rPr>
                <w:color w:val="000000"/>
              </w:rPr>
            </w:pPr>
            <w:r w:rsidRPr="00980DED">
              <w:rPr>
                <w:color w:val="000000"/>
              </w:rPr>
              <w:t>904 01 05 00 00 00 0000 600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05D7" w:rsidRPr="00980DED" w:rsidRDefault="009A05D7" w:rsidP="00980DED">
            <w:pPr>
              <w:rPr>
                <w:color w:val="000000"/>
              </w:rPr>
            </w:pPr>
            <w:r w:rsidRPr="00980DED">
              <w:rPr>
                <w:color w:val="000000"/>
              </w:rPr>
              <w:t>Уменьшение остатков средств бюджетов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05D7" w:rsidRPr="00980DED" w:rsidRDefault="00EA0E41" w:rsidP="00980D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81 913 004,42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05D7" w:rsidRPr="00980DED" w:rsidRDefault="00EA0E41" w:rsidP="00980D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72 158 184,67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05D7" w:rsidRPr="00980DED" w:rsidRDefault="00EA0E41" w:rsidP="00980D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77 859 741,70</w:t>
            </w:r>
          </w:p>
        </w:tc>
        <w:tc>
          <w:tcPr>
            <w:tcW w:w="586" w:type="dxa"/>
            <w:tcBorders>
              <w:left w:val="single" w:sz="4" w:space="0" w:color="auto"/>
            </w:tcBorders>
          </w:tcPr>
          <w:p w:rsidR="009A05D7" w:rsidRDefault="009A05D7" w:rsidP="00980DED">
            <w:pPr>
              <w:jc w:val="center"/>
              <w:rPr>
                <w:color w:val="000000"/>
              </w:rPr>
            </w:pPr>
          </w:p>
        </w:tc>
      </w:tr>
      <w:tr w:rsidR="00EA0E41" w:rsidRPr="00980DED" w:rsidTr="009A05D7">
        <w:trPr>
          <w:cantSplit/>
          <w:trHeight w:val="2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41" w:rsidRPr="00980DED" w:rsidRDefault="00EA0E41" w:rsidP="00980DED">
            <w:pPr>
              <w:jc w:val="center"/>
              <w:rPr>
                <w:color w:val="000000"/>
              </w:rPr>
            </w:pPr>
            <w:r w:rsidRPr="00980DED">
              <w:rPr>
                <w:color w:val="000000"/>
              </w:rPr>
              <w:t>23</w:t>
            </w:r>
          </w:p>
        </w:tc>
        <w:tc>
          <w:tcPr>
            <w:tcW w:w="3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0E41" w:rsidRPr="00980DED" w:rsidRDefault="00EA0E41" w:rsidP="00980DED">
            <w:pPr>
              <w:jc w:val="center"/>
              <w:rPr>
                <w:color w:val="000000"/>
              </w:rPr>
            </w:pPr>
            <w:r w:rsidRPr="00980DED">
              <w:rPr>
                <w:color w:val="000000"/>
              </w:rPr>
              <w:t>904 01 05 02 00 00 0000 600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0E41" w:rsidRPr="00980DED" w:rsidRDefault="00EA0E41" w:rsidP="00980DED">
            <w:pPr>
              <w:rPr>
                <w:color w:val="000000"/>
              </w:rPr>
            </w:pPr>
            <w:r w:rsidRPr="00980DED">
              <w:rPr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0E41" w:rsidRPr="00980DED" w:rsidRDefault="00EA0E41" w:rsidP="00732D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81 913 004,42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0E41" w:rsidRPr="00980DED" w:rsidRDefault="00EA0E41" w:rsidP="00732D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72 158 184,67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0E41" w:rsidRPr="00980DED" w:rsidRDefault="00EA0E41" w:rsidP="00732D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77 859 741,70</w:t>
            </w:r>
          </w:p>
        </w:tc>
        <w:tc>
          <w:tcPr>
            <w:tcW w:w="586" w:type="dxa"/>
            <w:tcBorders>
              <w:left w:val="single" w:sz="4" w:space="0" w:color="auto"/>
            </w:tcBorders>
          </w:tcPr>
          <w:p w:rsidR="00EA0E41" w:rsidRDefault="00EA0E41" w:rsidP="00164183">
            <w:pPr>
              <w:jc w:val="center"/>
              <w:rPr>
                <w:color w:val="000000"/>
              </w:rPr>
            </w:pPr>
          </w:p>
        </w:tc>
      </w:tr>
      <w:tr w:rsidR="00EA0E41" w:rsidRPr="00980DED" w:rsidTr="009A05D7">
        <w:trPr>
          <w:cantSplit/>
          <w:trHeight w:val="2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41" w:rsidRPr="00980DED" w:rsidRDefault="00EA0E41" w:rsidP="00980DED">
            <w:pPr>
              <w:jc w:val="center"/>
              <w:rPr>
                <w:color w:val="000000"/>
              </w:rPr>
            </w:pPr>
            <w:r w:rsidRPr="00980DED">
              <w:rPr>
                <w:color w:val="000000"/>
              </w:rPr>
              <w:t>24</w:t>
            </w:r>
          </w:p>
        </w:tc>
        <w:tc>
          <w:tcPr>
            <w:tcW w:w="3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0E41" w:rsidRPr="00980DED" w:rsidRDefault="00EA0E41" w:rsidP="00980DED">
            <w:pPr>
              <w:jc w:val="center"/>
              <w:rPr>
                <w:color w:val="000000"/>
              </w:rPr>
            </w:pPr>
            <w:r w:rsidRPr="00980DED">
              <w:rPr>
                <w:color w:val="000000"/>
              </w:rPr>
              <w:t>904 01 05 02 01 00 0000 610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0E41" w:rsidRPr="00980DED" w:rsidRDefault="00EA0E41" w:rsidP="00980DED">
            <w:pPr>
              <w:rPr>
                <w:color w:val="000000"/>
              </w:rPr>
            </w:pPr>
            <w:r w:rsidRPr="00980DED">
              <w:rPr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0E41" w:rsidRPr="00980DED" w:rsidRDefault="00EA0E41" w:rsidP="00732D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81 913 004,42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0E41" w:rsidRPr="00980DED" w:rsidRDefault="00EA0E41" w:rsidP="00732D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72 158 184,67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0E41" w:rsidRPr="00980DED" w:rsidRDefault="00EA0E41" w:rsidP="00732D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77 859 741,70</w:t>
            </w:r>
          </w:p>
        </w:tc>
        <w:tc>
          <w:tcPr>
            <w:tcW w:w="586" w:type="dxa"/>
            <w:tcBorders>
              <w:left w:val="single" w:sz="4" w:space="0" w:color="auto"/>
            </w:tcBorders>
          </w:tcPr>
          <w:p w:rsidR="00EA0E41" w:rsidRDefault="00EA0E41" w:rsidP="00164183">
            <w:pPr>
              <w:jc w:val="center"/>
              <w:rPr>
                <w:color w:val="000000"/>
              </w:rPr>
            </w:pPr>
          </w:p>
        </w:tc>
      </w:tr>
      <w:tr w:rsidR="00EA0E41" w:rsidRPr="00980DED" w:rsidTr="009A05D7">
        <w:trPr>
          <w:cantSplit/>
          <w:trHeight w:val="2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41" w:rsidRPr="00980DED" w:rsidRDefault="00EA0E41" w:rsidP="00980DED">
            <w:pPr>
              <w:jc w:val="center"/>
              <w:rPr>
                <w:color w:val="000000"/>
              </w:rPr>
            </w:pPr>
            <w:r w:rsidRPr="00980DED">
              <w:rPr>
                <w:color w:val="000000"/>
              </w:rPr>
              <w:t>25</w:t>
            </w:r>
          </w:p>
        </w:tc>
        <w:tc>
          <w:tcPr>
            <w:tcW w:w="3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0E41" w:rsidRPr="00980DED" w:rsidRDefault="00EA0E41" w:rsidP="00980DED">
            <w:pPr>
              <w:jc w:val="center"/>
              <w:rPr>
                <w:color w:val="000000"/>
              </w:rPr>
            </w:pPr>
            <w:r w:rsidRPr="00980DED">
              <w:rPr>
                <w:color w:val="000000"/>
              </w:rPr>
              <w:t>904 01 05 02 01 04 0000 610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0E41" w:rsidRPr="00980DED" w:rsidRDefault="00EA0E41" w:rsidP="00980DED">
            <w:pPr>
              <w:rPr>
                <w:color w:val="000000"/>
              </w:rPr>
            </w:pPr>
            <w:r w:rsidRPr="00980DED">
              <w:rPr>
                <w:color w:val="000000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0E41" w:rsidRPr="00980DED" w:rsidRDefault="00EA0E41" w:rsidP="00732D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81 913 004,42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0E41" w:rsidRPr="00980DED" w:rsidRDefault="00EA0E41" w:rsidP="00732D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72 158 184,67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0E41" w:rsidRPr="00980DED" w:rsidRDefault="00EA0E41" w:rsidP="00732D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77 859 741,70</w:t>
            </w:r>
          </w:p>
        </w:tc>
        <w:tc>
          <w:tcPr>
            <w:tcW w:w="586" w:type="dxa"/>
            <w:tcBorders>
              <w:left w:val="single" w:sz="4" w:space="0" w:color="auto"/>
            </w:tcBorders>
          </w:tcPr>
          <w:p w:rsidR="00EA0E41" w:rsidRDefault="00EA0E41" w:rsidP="00164183">
            <w:pPr>
              <w:jc w:val="center"/>
              <w:rPr>
                <w:color w:val="000000"/>
              </w:rPr>
            </w:pPr>
          </w:p>
        </w:tc>
      </w:tr>
      <w:tr w:rsidR="009A05D7" w:rsidRPr="00980DED" w:rsidTr="00C1753F">
        <w:trPr>
          <w:cantSplit/>
          <w:trHeight w:val="309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5D7" w:rsidRPr="00980DED" w:rsidRDefault="009A05D7" w:rsidP="00980DED">
            <w:pPr>
              <w:jc w:val="center"/>
              <w:rPr>
                <w:color w:val="000000"/>
              </w:rPr>
            </w:pPr>
            <w:r w:rsidRPr="00980DED">
              <w:rPr>
                <w:color w:val="000000"/>
              </w:rPr>
              <w:t>26</w:t>
            </w:r>
          </w:p>
        </w:tc>
        <w:tc>
          <w:tcPr>
            <w:tcW w:w="8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5D7" w:rsidRPr="00980DED" w:rsidRDefault="009A05D7" w:rsidP="00980DED">
            <w:pPr>
              <w:rPr>
                <w:color w:val="000000"/>
              </w:rPr>
            </w:pPr>
            <w:r w:rsidRPr="00980DED">
              <w:rPr>
                <w:color w:val="000000"/>
              </w:rPr>
              <w:t>Итого: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05D7" w:rsidRPr="00980DED" w:rsidRDefault="009A05D7" w:rsidP="00F219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2 643 300,00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05D7" w:rsidRPr="00980DED" w:rsidRDefault="009A05D7" w:rsidP="00980D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05D7" w:rsidRPr="00980DED" w:rsidRDefault="009A05D7" w:rsidP="00980D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586" w:type="dxa"/>
            <w:tcBorders>
              <w:left w:val="single" w:sz="4" w:space="0" w:color="auto"/>
            </w:tcBorders>
          </w:tcPr>
          <w:p w:rsidR="009A05D7" w:rsidRPr="001509BF" w:rsidRDefault="009A05D7" w:rsidP="009A05D7">
            <w:pPr>
              <w:rPr>
                <w:sz w:val="22"/>
                <w:szCs w:val="22"/>
              </w:rPr>
            </w:pPr>
          </w:p>
          <w:p w:rsidR="009A05D7" w:rsidRDefault="009A05D7" w:rsidP="00980DED">
            <w:pPr>
              <w:jc w:val="center"/>
              <w:rPr>
                <w:color w:val="000000"/>
              </w:rPr>
            </w:pPr>
          </w:p>
        </w:tc>
      </w:tr>
    </w:tbl>
    <w:p w:rsidR="009A05D7" w:rsidRPr="001509BF" w:rsidRDefault="009A05D7">
      <w:pPr>
        <w:rPr>
          <w:sz w:val="22"/>
          <w:szCs w:val="22"/>
        </w:rPr>
      </w:pPr>
      <w:bookmarkStart w:id="1" w:name="_GoBack"/>
      <w:bookmarkEnd w:id="1"/>
    </w:p>
    <w:sectPr w:rsidR="009A05D7" w:rsidRPr="001509BF" w:rsidSect="00641A5E">
      <w:headerReference w:type="default" r:id="rId6"/>
      <w:footerReference w:type="default" r:id="rId7"/>
      <w:pgSz w:w="16838" w:h="11906" w:orient="landscape"/>
      <w:pgMar w:top="1134" w:right="851" w:bottom="567" w:left="851" w:header="709" w:footer="23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0443" w:rsidRDefault="00F80443">
      <w:r>
        <w:separator/>
      </w:r>
    </w:p>
  </w:endnote>
  <w:endnote w:type="continuationSeparator" w:id="0">
    <w:p w:rsidR="00F80443" w:rsidRDefault="00F80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0206" w:rsidRDefault="001E0206">
    <w:pPr>
      <w:pStyle w:val="a3"/>
      <w:jc w:val="right"/>
    </w:pPr>
  </w:p>
  <w:p w:rsidR="00433660" w:rsidRDefault="0043366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0443" w:rsidRDefault="00F80443">
      <w:r>
        <w:separator/>
      </w:r>
    </w:p>
  </w:footnote>
  <w:footnote w:type="continuationSeparator" w:id="0">
    <w:p w:rsidR="00F80443" w:rsidRDefault="00F804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3663004"/>
      <w:docPartObj>
        <w:docPartGallery w:val="Page Numbers (Top of Page)"/>
        <w:docPartUnique/>
      </w:docPartObj>
    </w:sdtPr>
    <w:sdtEndPr/>
    <w:sdtContent>
      <w:p w:rsidR="00641A5E" w:rsidRDefault="00641A5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753F">
          <w:rPr>
            <w:noProof/>
          </w:rPr>
          <w:t>22</w:t>
        </w:r>
        <w:r>
          <w:fldChar w:fldCharType="end"/>
        </w:r>
      </w:p>
    </w:sdtContent>
  </w:sdt>
  <w:p w:rsidR="002C4CB6" w:rsidRDefault="002C4CB6">
    <w:pPr>
      <w:pStyle w:val="a7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16D"/>
    <w:rsid w:val="00005EC9"/>
    <w:rsid w:val="00035063"/>
    <w:rsid w:val="0005581D"/>
    <w:rsid w:val="00086EF9"/>
    <w:rsid w:val="000C4F4E"/>
    <w:rsid w:val="000C6AE5"/>
    <w:rsid w:val="000F5808"/>
    <w:rsid w:val="00120C8D"/>
    <w:rsid w:val="001509BF"/>
    <w:rsid w:val="0016101F"/>
    <w:rsid w:val="00165C42"/>
    <w:rsid w:val="001711DC"/>
    <w:rsid w:val="001D4972"/>
    <w:rsid w:val="001E0206"/>
    <w:rsid w:val="002467AC"/>
    <w:rsid w:val="002518EF"/>
    <w:rsid w:val="002560DF"/>
    <w:rsid w:val="0028163F"/>
    <w:rsid w:val="00296863"/>
    <w:rsid w:val="002A7936"/>
    <w:rsid w:val="002C4CB6"/>
    <w:rsid w:val="00305837"/>
    <w:rsid w:val="00310E61"/>
    <w:rsid w:val="003164BE"/>
    <w:rsid w:val="00340841"/>
    <w:rsid w:val="003732C7"/>
    <w:rsid w:val="003817E9"/>
    <w:rsid w:val="00397E6F"/>
    <w:rsid w:val="003E40C8"/>
    <w:rsid w:val="003E5812"/>
    <w:rsid w:val="00400A8C"/>
    <w:rsid w:val="00400DC8"/>
    <w:rsid w:val="00410348"/>
    <w:rsid w:val="00414C5E"/>
    <w:rsid w:val="00433660"/>
    <w:rsid w:val="004549C4"/>
    <w:rsid w:val="00463892"/>
    <w:rsid w:val="00467E80"/>
    <w:rsid w:val="00510578"/>
    <w:rsid w:val="00531529"/>
    <w:rsid w:val="0053178D"/>
    <w:rsid w:val="005750A1"/>
    <w:rsid w:val="005A429A"/>
    <w:rsid w:val="005A7EF0"/>
    <w:rsid w:val="005D4445"/>
    <w:rsid w:val="005E5D9C"/>
    <w:rsid w:val="00617DA6"/>
    <w:rsid w:val="00641A5E"/>
    <w:rsid w:val="00665545"/>
    <w:rsid w:val="0066687F"/>
    <w:rsid w:val="00667DEC"/>
    <w:rsid w:val="0067516D"/>
    <w:rsid w:val="0069640D"/>
    <w:rsid w:val="006A1360"/>
    <w:rsid w:val="006B34F1"/>
    <w:rsid w:val="0072470C"/>
    <w:rsid w:val="007363B5"/>
    <w:rsid w:val="00751F1D"/>
    <w:rsid w:val="00767C66"/>
    <w:rsid w:val="0079161E"/>
    <w:rsid w:val="007959E7"/>
    <w:rsid w:val="007A79F5"/>
    <w:rsid w:val="007B561D"/>
    <w:rsid w:val="007C5FCC"/>
    <w:rsid w:val="007E2B9F"/>
    <w:rsid w:val="0083448D"/>
    <w:rsid w:val="00850A1B"/>
    <w:rsid w:val="00864CE0"/>
    <w:rsid w:val="008C4791"/>
    <w:rsid w:val="00931ABE"/>
    <w:rsid w:val="00967C2B"/>
    <w:rsid w:val="00980DED"/>
    <w:rsid w:val="009A05D7"/>
    <w:rsid w:val="009B1F37"/>
    <w:rsid w:val="009E755F"/>
    <w:rsid w:val="00A23AA5"/>
    <w:rsid w:val="00A308E4"/>
    <w:rsid w:val="00A60BE8"/>
    <w:rsid w:val="00A942FC"/>
    <w:rsid w:val="00AB3136"/>
    <w:rsid w:val="00AB39C8"/>
    <w:rsid w:val="00B25F74"/>
    <w:rsid w:val="00B334DB"/>
    <w:rsid w:val="00B51197"/>
    <w:rsid w:val="00B80011"/>
    <w:rsid w:val="00BA6568"/>
    <w:rsid w:val="00BB1D2B"/>
    <w:rsid w:val="00BE76B0"/>
    <w:rsid w:val="00C07897"/>
    <w:rsid w:val="00C10D9D"/>
    <w:rsid w:val="00C1753F"/>
    <w:rsid w:val="00C2065E"/>
    <w:rsid w:val="00C63E82"/>
    <w:rsid w:val="00C6524E"/>
    <w:rsid w:val="00C7347D"/>
    <w:rsid w:val="00CA65E3"/>
    <w:rsid w:val="00CA72FE"/>
    <w:rsid w:val="00CB0E40"/>
    <w:rsid w:val="00CB4A9F"/>
    <w:rsid w:val="00CD49F5"/>
    <w:rsid w:val="00CD737D"/>
    <w:rsid w:val="00CF3852"/>
    <w:rsid w:val="00D406E1"/>
    <w:rsid w:val="00D51E13"/>
    <w:rsid w:val="00D77462"/>
    <w:rsid w:val="00D77F65"/>
    <w:rsid w:val="00D97B85"/>
    <w:rsid w:val="00DC4AA1"/>
    <w:rsid w:val="00E302E7"/>
    <w:rsid w:val="00E40126"/>
    <w:rsid w:val="00E53B5E"/>
    <w:rsid w:val="00E61D98"/>
    <w:rsid w:val="00E629C1"/>
    <w:rsid w:val="00E6328C"/>
    <w:rsid w:val="00E870B7"/>
    <w:rsid w:val="00EA0E41"/>
    <w:rsid w:val="00EB7C5A"/>
    <w:rsid w:val="00ED553D"/>
    <w:rsid w:val="00F219E3"/>
    <w:rsid w:val="00F31CC1"/>
    <w:rsid w:val="00F33760"/>
    <w:rsid w:val="00F574FA"/>
    <w:rsid w:val="00F738F0"/>
    <w:rsid w:val="00F80443"/>
    <w:rsid w:val="00F90F64"/>
    <w:rsid w:val="00FD1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7ABF23-F66A-460B-A484-167A84DF7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51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17DA6"/>
    <w:pPr>
      <w:keepNext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7516D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Нижний колонтитул Знак"/>
    <w:basedOn w:val="a0"/>
    <w:link w:val="a3"/>
    <w:uiPriority w:val="99"/>
    <w:rsid w:val="0067516D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Balloon Text"/>
    <w:basedOn w:val="a"/>
    <w:link w:val="a6"/>
    <w:uiPriority w:val="99"/>
    <w:semiHidden/>
    <w:unhideWhenUsed/>
    <w:rsid w:val="00D7746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746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617DA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5750A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750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Intense Emphasis"/>
    <w:basedOn w:val="a0"/>
    <w:uiPriority w:val="21"/>
    <w:qFormat/>
    <w:rsid w:val="00641A5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6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1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648</Words>
  <Characters>3696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Ткачева Елена Николаевна</dc:creator>
  <cp:lastModifiedBy>Никитенко Людмила Анатольевна</cp:lastModifiedBy>
  <cp:revision>4</cp:revision>
  <cp:lastPrinted>2019-11-06T10:29:00Z</cp:lastPrinted>
  <dcterms:created xsi:type="dcterms:W3CDTF">2024-12-12T08:48:00Z</dcterms:created>
  <dcterms:modified xsi:type="dcterms:W3CDTF">2024-12-12T08:52:00Z</dcterms:modified>
</cp:coreProperties>
</file>